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C45F" w14:textId="3A1087FE" w:rsidR="00784843" w:rsidRPr="00784843" w:rsidRDefault="00784843" w:rsidP="00784843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hAnsi="微软雅黑"/>
          <w:b/>
          <w:bCs/>
          <w:color w:val="120202"/>
          <w:sz w:val="32"/>
          <w:szCs w:val="32"/>
        </w:rPr>
      </w:pPr>
      <w:r w:rsidRPr="00784843">
        <w:rPr>
          <w:rFonts w:ascii="微软雅黑" w:hAnsi="微软雅黑" w:hint="eastAsia"/>
          <w:b/>
          <w:bCs/>
          <w:color w:val="120202"/>
          <w:sz w:val="32"/>
          <w:szCs w:val="32"/>
        </w:rPr>
        <w:t>北京交通大学</w:t>
      </w:r>
      <w:r w:rsidRPr="00784843">
        <w:rPr>
          <w:rFonts w:ascii="微软雅黑" w:hAnsi="微软雅黑" w:hint="eastAsia"/>
          <w:b/>
          <w:bCs/>
          <w:color w:val="120202"/>
          <w:sz w:val="32"/>
          <w:szCs w:val="32"/>
        </w:rPr>
        <w:t>MBA</w:t>
      </w:r>
      <w:r w:rsidRPr="00784843">
        <w:rPr>
          <w:rFonts w:ascii="微软雅黑" w:hAnsi="微软雅黑" w:hint="eastAsia"/>
          <w:b/>
          <w:bCs/>
          <w:color w:val="120202"/>
          <w:sz w:val="32"/>
          <w:szCs w:val="32"/>
        </w:rPr>
        <w:t>联合会</w:t>
      </w:r>
      <w:r w:rsidR="00C01358">
        <w:rPr>
          <w:rFonts w:ascii="微软雅黑" w:hAnsi="微软雅黑" w:hint="eastAsia"/>
          <w:b/>
          <w:bCs/>
          <w:color w:val="120202"/>
          <w:sz w:val="32"/>
          <w:szCs w:val="32"/>
        </w:rPr>
        <w:t>介绍</w:t>
      </w:r>
    </w:p>
    <w:p w14:paraId="538C0409" w14:textId="0883FA4B" w:rsidR="0043198F" w:rsidRDefault="0043198F" w:rsidP="0043198F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hAnsi="微软雅黑" w:hint="eastAsia"/>
          <w:color w:val="120202"/>
        </w:rPr>
      </w:pPr>
      <w:r>
        <w:rPr>
          <w:rFonts w:ascii="微软雅黑" w:hAnsi="微软雅黑"/>
          <w:color w:val="120202"/>
        </w:rPr>
        <w:t>一、关于北京交通大学</w:t>
      </w:r>
      <w:r>
        <w:rPr>
          <w:rFonts w:ascii="微软雅黑" w:hAnsi="微软雅黑"/>
          <w:color w:val="120202"/>
        </w:rPr>
        <w:t>MBA</w:t>
      </w:r>
      <w:r>
        <w:rPr>
          <w:rFonts w:ascii="微软雅黑" w:hAnsi="微软雅黑"/>
          <w:color w:val="120202"/>
        </w:rPr>
        <w:t>联合会</w:t>
      </w:r>
    </w:p>
    <w:p w14:paraId="3D83A3D0" w14:textId="77777777" w:rsidR="0043198F" w:rsidRPr="001C1D4F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1C1D4F">
        <w:rPr>
          <w:color w:val="120202"/>
        </w:rPr>
        <w:t>北京交通大学MBA联合会是由在校MBA同学组成的学生联合组织，是促进北京交通大学MBA同学团结、提高学生个人职业发展、联合北京交通大学MBA校友会、链接校内外资源的组织，同时也是MBA学生互联互助参与学院发展建设的平台。</w:t>
      </w:r>
    </w:p>
    <w:p w14:paraId="22BC6364" w14:textId="77777777" w:rsidR="0043198F" w:rsidRDefault="0043198F" w:rsidP="0043198F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hAnsi="微软雅黑" w:hint="eastAsia"/>
          <w:color w:val="120202"/>
        </w:rPr>
      </w:pPr>
      <w:r>
        <w:rPr>
          <w:rFonts w:ascii="微软雅黑" w:hAnsi="微软雅黑"/>
          <w:color w:val="120202"/>
        </w:rPr>
        <w:t>二、北京交通大学</w:t>
      </w:r>
      <w:r>
        <w:rPr>
          <w:rFonts w:ascii="微软雅黑" w:hAnsi="微软雅黑"/>
          <w:color w:val="120202"/>
        </w:rPr>
        <w:t>MBA</w:t>
      </w:r>
      <w:r>
        <w:rPr>
          <w:rFonts w:ascii="微软雅黑" w:hAnsi="微软雅黑"/>
          <w:color w:val="120202"/>
        </w:rPr>
        <w:t>联合会组织架构及职能介绍</w:t>
      </w:r>
    </w:p>
    <w:p w14:paraId="303DA575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北京交通大学MBA联合会实行主席团负责制；主席团设主席1名，秘书长1名，副主席</w:t>
      </w:r>
      <w:r w:rsidR="00694BE0" w:rsidRPr="00D942A6">
        <w:rPr>
          <w:color w:val="120202"/>
        </w:rPr>
        <w:t>7</w:t>
      </w:r>
      <w:r w:rsidRPr="00D942A6">
        <w:rPr>
          <w:color w:val="120202"/>
        </w:rPr>
        <w:t>名，分管不同部门职能；</w:t>
      </w:r>
    </w:p>
    <w:p w14:paraId="527E16E1" w14:textId="77777777" w:rsid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color w:val="120202"/>
        </w:rPr>
      </w:pPr>
      <w:r w:rsidRPr="00D942A6">
        <w:rPr>
          <w:color w:val="120202"/>
        </w:rPr>
        <w:t>北京交通大学MBA</w:t>
      </w:r>
      <w:r w:rsidR="00694BE0" w:rsidRPr="00D942A6">
        <w:rPr>
          <w:color w:val="120202"/>
        </w:rPr>
        <w:t>联合会下</w:t>
      </w:r>
      <w:r w:rsidR="00694BE0" w:rsidRPr="00D942A6">
        <w:rPr>
          <w:rFonts w:hint="eastAsia"/>
          <w:color w:val="120202"/>
        </w:rPr>
        <w:t>设以下</w:t>
      </w:r>
      <w:r w:rsidRPr="00D942A6">
        <w:rPr>
          <w:color w:val="120202"/>
        </w:rPr>
        <w:t>职能部门，分别是（排名不分先后）：秘书</w:t>
      </w:r>
      <w:r w:rsidR="00694BE0" w:rsidRPr="00D942A6">
        <w:rPr>
          <w:color w:val="120202"/>
        </w:rPr>
        <w:t>处、校友部、外联部、文体部、公益部、学术部、职业发展部、宣传部</w:t>
      </w:r>
      <w:r w:rsidRPr="00D942A6">
        <w:rPr>
          <w:color w:val="120202"/>
        </w:rPr>
        <w:t>。各职能部门分别</w:t>
      </w:r>
      <w:proofErr w:type="gramStart"/>
      <w:r w:rsidRPr="00D942A6">
        <w:rPr>
          <w:color w:val="120202"/>
        </w:rPr>
        <w:t>设部长</w:t>
      </w:r>
      <w:proofErr w:type="gramEnd"/>
      <w:r w:rsidRPr="00D942A6">
        <w:rPr>
          <w:color w:val="120202"/>
        </w:rPr>
        <w:t>1名，副部长2名，均由本人自荐、分管部门的副主席提名，主席团讨论通过，任期为一年</w:t>
      </w:r>
      <w:r w:rsidR="00D942A6">
        <w:rPr>
          <w:rFonts w:hint="eastAsia"/>
          <w:color w:val="120202"/>
        </w:rPr>
        <w:t>。</w:t>
      </w:r>
    </w:p>
    <w:p w14:paraId="480140D6" w14:textId="5AD257C5" w:rsidR="0043198F" w:rsidRDefault="00694BE0" w:rsidP="00D942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微软雅黑" w:hAnsi="微软雅黑" w:hint="eastAsia"/>
          <w:color w:val="120202"/>
        </w:rPr>
      </w:pPr>
      <w:r w:rsidRPr="000965E6">
        <w:rPr>
          <w:noProof/>
        </w:rPr>
        <w:t xml:space="preserve"> </w:t>
      </w:r>
      <w:r w:rsidR="0043198F" w:rsidRPr="000965E6">
        <w:rPr>
          <w:noProof/>
        </w:rPr>
        <w:drawing>
          <wp:inline distT="0" distB="0" distL="0" distR="0" wp14:anchorId="31AEDF3E" wp14:editId="1CB7166E">
            <wp:extent cx="5274310" cy="2091055"/>
            <wp:effectExtent l="0" t="0" r="59690" b="0"/>
            <wp:docPr id="5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73212895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各部门及主要职责为：</w:t>
      </w:r>
    </w:p>
    <w:p w14:paraId="5A1EC9F9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（一）主席</w:t>
      </w:r>
    </w:p>
    <w:p w14:paraId="6A373A62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1．负责主持联合会全面工作，主管MBA联合会品牌活动建设工作；</w:t>
      </w:r>
    </w:p>
    <w:p w14:paraId="63C7B524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2．讨论决策联合会的工作方向和重大问题，督促检查各部工作完成情况；</w:t>
      </w:r>
    </w:p>
    <w:p w14:paraId="7F7D035C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3. 向MBA教育中心及联合会全体大会报告工作；</w:t>
      </w:r>
    </w:p>
    <w:p w14:paraId="79F6E617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4. 接受北京交通大学经济管理学院MBA教育中心的领导及监督。</w:t>
      </w:r>
    </w:p>
    <w:p w14:paraId="0FE6025C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（二）秘书处</w:t>
      </w:r>
    </w:p>
    <w:p w14:paraId="05F53C99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lastRenderedPageBreak/>
        <w:t>1．联合会常设机构，代表主席团协调各部门开展工作，监督落实联合会重大活动；</w:t>
      </w:r>
    </w:p>
    <w:p w14:paraId="2C225D66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2．负责联合会经费管理、信息发布、例会召集、档案管理等日常工作；</w:t>
      </w:r>
    </w:p>
    <w:p w14:paraId="3D65E527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3．负责定期向MBA教育中心报告，并接受监督和指导。</w:t>
      </w:r>
    </w:p>
    <w:p w14:paraId="0914CD82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（三）校友部</w:t>
      </w:r>
    </w:p>
    <w:p w14:paraId="7E1C9A83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1．负责协助MBA教育中心为校友搭建交流平台，整合校友资源；</w:t>
      </w:r>
    </w:p>
    <w:p w14:paraId="2A608CD3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2．负责协助MBA教育中心和MBA校友会做好校友返校日活动；</w:t>
      </w:r>
    </w:p>
    <w:p w14:paraId="55075098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3．负责收集整理校友通讯录，加强校友间、校友与MBA教育中心间的交流合作。</w:t>
      </w:r>
    </w:p>
    <w:p w14:paraId="14ABBE2C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（四）外联部</w:t>
      </w:r>
    </w:p>
    <w:p w14:paraId="1BAB677E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1.负责</w:t>
      </w:r>
      <w:proofErr w:type="gramStart"/>
      <w:r w:rsidRPr="00D942A6">
        <w:rPr>
          <w:color w:val="120202"/>
        </w:rPr>
        <w:t>联络友校及</w:t>
      </w:r>
      <w:proofErr w:type="gramEnd"/>
      <w:r w:rsidRPr="00D942A6">
        <w:rPr>
          <w:color w:val="120202"/>
        </w:rPr>
        <w:t>发起、参与促进兄弟院校往来的各项活动；</w:t>
      </w:r>
    </w:p>
    <w:p w14:paraId="19AE0785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2.负责加强联合会与企业、工商界的联系合作；</w:t>
      </w:r>
    </w:p>
    <w:p w14:paraId="44633C61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3.负责联合会的资金筹集工作；</w:t>
      </w:r>
    </w:p>
    <w:p w14:paraId="2E101E85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4.负责联合会与本校其他社团的联系工作。</w:t>
      </w:r>
    </w:p>
    <w:p w14:paraId="3B6FA085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（五）文</w:t>
      </w:r>
      <w:r w:rsidR="00694BE0" w:rsidRPr="00D942A6">
        <w:rPr>
          <w:rFonts w:hint="eastAsia"/>
          <w:color w:val="120202"/>
        </w:rPr>
        <w:t>体</w:t>
      </w:r>
      <w:r w:rsidRPr="00D942A6">
        <w:rPr>
          <w:color w:val="120202"/>
        </w:rPr>
        <w:t>部</w:t>
      </w:r>
    </w:p>
    <w:p w14:paraId="446DDDBE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1．负责组织开展丰富多彩的文艺、体育活动；</w:t>
      </w:r>
    </w:p>
    <w:p w14:paraId="45E08A2E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2．负责筹备和举办学院大型文艺活动；</w:t>
      </w:r>
    </w:p>
    <w:p w14:paraId="5221DD7A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3．发掘和锻炼学院的文艺活跃分子，培养文艺骨干；</w:t>
      </w:r>
    </w:p>
    <w:p w14:paraId="783A7832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4．负责协助MBA教育中心承办新生酒会、毕业酒会；</w:t>
      </w:r>
    </w:p>
    <w:p w14:paraId="7621FF10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5．加强与兄弟院校联合会部门联系，开展校际文艺竞赛。</w:t>
      </w:r>
    </w:p>
    <w:p w14:paraId="1142EE0B" w14:textId="77777777" w:rsidR="0043198F" w:rsidRPr="00D942A6" w:rsidRDefault="00694BE0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rFonts w:hint="eastAsia"/>
          <w:color w:val="120202"/>
        </w:rPr>
        <w:t>6</w:t>
      </w:r>
      <w:r w:rsidRPr="00D942A6">
        <w:rPr>
          <w:color w:val="120202"/>
        </w:rPr>
        <w:t>．</w:t>
      </w:r>
      <w:r w:rsidR="0043198F" w:rsidRPr="00D942A6">
        <w:rPr>
          <w:color w:val="120202"/>
        </w:rPr>
        <w:t>负责组织并带队</w:t>
      </w:r>
      <w:proofErr w:type="gramStart"/>
      <w:r w:rsidR="0043198F" w:rsidRPr="00D942A6">
        <w:rPr>
          <w:color w:val="120202"/>
        </w:rPr>
        <w:t>参加沙赛等</w:t>
      </w:r>
      <w:proofErr w:type="gramEnd"/>
      <w:r w:rsidR="0043198F" w:rsidRPr="00D942A6">
        <w:rPr>
          <w:color w:val="120202"/>
        </w:rPr>
        <w:t>亚洲商学院体育比赛；</w:t>
      </w:r>
    </w:p>
    <w:p w14:paraId="4FB2DEC2" w14:textId="77777777" w:rsidR="0043198F" w:rsidRPr="00D942A6" w:rsidRDefault="00694BE0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7．</w:t>
      </w:r>
      <w:r w:rsidR="0043198F" w:rsidRPr="00D942A6">
        <w:rPr>
          <w:color w:val="120202"/>
        </w:rPr>
        <w:t>负责运营思源俱乐部，组织同学们参加跑步、越野等比赛；</w:t>
      </w:r>
    </w:p>
    <w:p w14:paraId="1C188C40" w14:textId="77777777" w:rsidR="0043198F" w:rsidRPr="00D942A6" w:rsidRDefault="00694BE0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8．</w:t>
      </w:r>
      <w:r w:rsidR="0043198F" w:rsidRPr="00D942A6">
        <w:rPr>
          <w:color w:val="120202"/>
        </w:rPr>
        <w:t>加强与兄弟院校联合会部门联系，开展校际体育竞赛。</w:t>
      </w:r>
    </w:p>
    <w:p w14:paraId="74C92992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（</w:t>
      </w:r>
      <w:r w:rsidR="00694BE0" w:rsidRPr="00D942A6">
        <w:rPr>
          <w:rFonts w:hint="eastAsia"/>
          <w:color w:val="120202"/>
        </w:rPr>
        <w:t>六</w:t>
      </w:r>
      <w:r w:rsidRPr="00D942A6">
        <w:rPr>
          <w:color w:val="120202"/>
        </w:rPr>
        <w:t>）公益部</w:t>
      </w:r>
    </w:p>
    <w:p w14:paraId="644CBA53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1.负责组织发起公益</w:t>
      </w:r>
      <w:proofErr w:type="gramStart"/>
      <w:r w:rsidRPr="00D942A6">
        <w:rPr>
          <w:color w:val="120202"/>
        </w:rPr>
        <w:t>类各项</w:t>
      </w:r>
      <w:proofErr w:type="gramEnd"/>
      <w:r w:rsidRPr="00D942A6">
        <w:rPr>
          <w:color w:val="120202"/>
        </w:rPr>
        <w:t>活动及建设北交大公益形象；</w:t>
      </w:r>
    </w:p>
    <w:p w14:paraId="6E94FEC1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2.推广MBA人的大爱之心，引导同学积极投身公益事业；</w:t>
      </w:r>
    </w:p>
    <w:p w14:paraId="64FE34F0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3.负责为特殊二号关爱基金募集善款。</w:t>
      </w:r>
    </w:p>
    <w:p w14:paraId="0741BABA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（</w:t>
      </w:r>
      <w:r w:rsidR="00694BE0" w:rsidRPr="00D942A6">
        <w:rPr>
          <w:rFonts w:hint="eastAsia"/>
          <w:color w:val="120202"/>
        </w:rPr>
        <w:t>七</w:t>
      </w:r>
      <w:r w:rsidRPr="00D942A6">
        <w:rPr>
          <w:color w:val="120202"/>
        </w:rPr>
        <w:t>）学术部</w:t>
      </w:r>
    </w:p>
    <w:p w14:paraId="7FA51562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1．负责收集并反映学生对教学的反馈意见；</w:t>
      </w:r>
    </w:p>
    <w:p w14:paraId="7B324A0F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lastRenderedPageBreak/>
        <w:t>2．负责组织举办学生沙龙、案例大赛、尖</w:t>
      </w:r>
      <w:proofErr w:type="gramStart"/>
      <w:r w:rsidRPr="00D942A6">
        <w:rPr>
          <w:color w:val="120202"/>
        </w:rPr>
        <w:t>烽</w:t>
      </w:r>
      <w:proofErr w:type="gramEnd"/>
      <w:r w:rsidRPr="00D942A6">
        <w:rPr>
          <w:color w:val="120202"/>
        </w:rPr>
        <w:t>时刻大赛、论文撰写、同学说、演讲比赛、读书交流会等学术交流竞赛活动；</w:t>
      </w:r>
    </w:p>
    <w:p w14:paraId="53500C39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3．负责协助学院举办MBA讲堂等学术活动。</w:t>
      </w:r>
    </w:p>
    <w:p w14:paraId="40F1BA67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（</w:t>
      </w:r>
      <w:r w:rsidR="00694BE0" w:rsidRPr="00D942A6">
        <w:rPr>
          <w:rFonts w:hint="eastAsia"/>
          <w:color w:val="120202"/>
        </w:rPr>
        <w:t>八</w:t>
      </w:r>
      <w:r w:rsidRPr="00D942A6">
        <w:rPr>
          <w:color w:val="120202"/>
        </w:rPr>
        <w:t>）职业发展部</w:t>
      </w:r>
    </w:p>
    <w:p w14:paraId="1488D724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1．负责组织MBA同学进行职业规划，推荐就业机会等；</w:t>
      </w:r>
    </w:p>
    <w:p w14:paraId="60B22BC2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2. 联系企事业单位，为同学提供企业参观、交流、移动课堂的机会。</w:t>
      </w:r>
    </w:p>
    <w:p w14:paraId="2E45ADB6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（</w:t>
      </w:r>
      <w:r w:rsidR="00694BE0" w:rsidRPr="00D942A6">
        <w:rPr>
          <w:rFonts w:hint="eastAsia"/>
          <w:color w:val="120202"/>
        </w:rPr>
        <w:t>九</w:t>
      </w:r>
      <w:r w:rsidRPr="00D942A6">
        <w:rPr>
          <w:color w:val="120202"/>
        </w:rPr>
        <w:t>）宣传部</w:t>
      </w:r>
    </w:p>
    <w:p w14:paraId="4225D8BD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1．负责宣传和报道联合会各类活动和对同学们有价值的事件；</w:t>
      </w:r>
    </w:p>
    <w:p w14:paraId="40F89849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2．负责联合会及各俱乐部工作简报编写/印发，MBA中心网站、MBA公众号、MBA</w:t>
      </w:r>
      <w:proofErr w:type="gramStart"/>
      <w:r w:rsidRPr="00D942A6">
        <w:rPr>
          <w:color w:val="120202"/>
        </w:rPr>
        <w:t>抖音号</w:t>
      </w:r>
      <w:proofErr w:type="gramEnd"/>
      <w:r w:rsidRPr="00D942A6">
        <w:rPr>
          <w:color w:val="120202"/>
        </w:rPr>
        <w:t>、</w:t>
      </w:r>
      <w:proofErr w:type="gramStart"/>
      <w:r w:rsidRPr="00D942A6">
        <w:rPr>
          <w:color w:val="120202"/>
        </w:rPr>
        <w:t>微信群</w:t>
      </w:r>
      <w:proofErr w:type="gramEnd"/>
      <w:r w:rsidRPr="00D942A6">
        <w:rPr>
          <w:color w:val="120202"/>
        </w:rPr>
        <w:t>等的运营及维护；</w:t>
      </w:r>
    </w:p>
    <w:p w14:paraId="1BF70941" w14:textId="77777777" w:rsidR="0043198F" w:rsidRPr="00D942A6" w:rsidRDefault="0043198F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3. 以有效的宣传渠道和宣传方式全方位宣传北交大MBA项目，进一步提高我校MBA的知名度和社会认知度。</w:t>
      </w:r>
    </w:p>
    <w:p w14:paraId="6F2AC931" w14:textId="77777777" w:rsidR="0043198F" w:rsidRPr="00D942A6" w:rsidRDefault="00694BE0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rFonts w:hint="eastAsia"/>
          <w:color w:val="120202"/>
        </w:rPr>
        <w:t>4</w:t>
      </w:r>
      <w:r w:rsidRPr="00D942A6">
        <w:rPr>
          <w:color w:val="120202"/>
        </w:rPr>
        <w:t>．</w:t>
      </w:r>
      <w:r w:rsidR="0043198F" w:rsidRPr="00D942A6">
        <w:rPr>
          <w:color w:val="120202"/>
        </w:rPr>
        <w:t>收集各兄弟院校间活动情况及项目最近动态，积极提升交大MBA品牌形象；</w:t>
      </w:r>
    </w:p>
    <w:p w14:paraId="5775610C" w14:textId="77777777" w:rsidR="0043198F" w:rsidRPr="00D942A6" w:rsidRDefault="00694BE0" w:rsidP="00D942A6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120202"/>
        </w:rPr>
      </w:pPr>
      <w:r w:rsidRPr="00D942A6">
        <w:rPr>
          <w:color w:val="120202"/>
        </w:rPr>
        <w:t>5．</w:t>
      </w:r>
      <w:r w:rsidR="0043198F" w:rsidRPr="00D942A6">
        <w:rPr>
          <w:color w:val="120202"/>
        </w:rPr>
        <w:t>在考生和其他学生群体中积极宣传交大MBA品牌形象，辅助MBA中心招募选拔招生大使，协助开展招生工作，为招生宣传助力。</w:t>
      </w:r>
    </w:p>
    <w:sectPr w:rsidR="0043198F" w:rsidRPr="00D94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8F"/>
    <w:rsid w:val="001C1D4F"/>
    <w:rsid w:val="001F1BAE"/>
    <w:rsid w:val="0043198F"/>
    <w:rsid w:val="005C2B83"/>
    <w:rsid w:val="00694BE0"/>
    <w:rsid w:val="00784843"/>
    <w:rsid w:val="008312BA"/>
    <w:rsid w:val="00963836"/>
    <w:rsid w:val="009C6D94"/>
    <w:rsid w:val="00C01358"/>
    <w:rsid w:val="00D942A6"/>
    <w:rsid w:val="00F23BBF"/>
    <w:rsid w:val="00F31762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EC399"/>
  <w15:chartTrackingRefBased/>
  <w15:docId w15:val="{E654D989-5347-468D-8B7D-E40D3A0B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1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31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15D7A1-11D0-4842-967B-1039BF360A0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E265DE47-3CE0-461C-B383-7043C3AE6984}">
      <dgm:prSet phldrT="[文本]"/>
      <dgm:spPr/>
      <dgm:t>
        <a:bodyPr/>
        <a:lstStyle/>
        <a:p>
          <a:r>
            <a:rPr lang="zh-CN" altLang="en-US"/>
            <a:t>主席</a:t>
          </a:r>
        </a:p>
      </dgm:t>
    </dgm:pt>
    <dgm:pt modelId="{6AC8DA03-64ED-484C-9EDE-2290A4A97326}" type="parTrans" cxnId="{4994F1A9-0A4D-4F23-895B-926CABF100D3}">
      <dgm:prSet/>
      <dgm:spPr/>
      <dgm:t>
        <a:bodyPr/>
        <a:lstStyle/>
        <a:p>
          <a:endParaRPr lang="zh-CN" altLang="en-US"/>
        </a:p>
      </dgm:t>
    </dgm:pt>
    <dgm:pt modelId="{24F0B6DD-9DB5-4E00-92EB-B70C2775961D}" type="sibTrans" cxnId="{4994F1A9-0A4D-4F23-895B-926CABF100D3}">
      <dgm:prSet/>
      <dgm:spPr/>
      <dgm:t>
        <a:bodyPr/>
        <a:lstStyle/>
        <a:p>
          <a:endParaRPr lang="zh-CN" altLang="en-US"/>
        </a:p>
      </dgm:t>
    </dgm:pt>
    <dgm:pt modelId="{C2647622-B3F3-4DAD-800A-F52F1869CAB9}" type="asst">
      <dgm:prSet phldrT="[文本]"/>
      <dgm:spPr/>
      <dgm:t>
        <a:bodyPr/>
        <a:lstStyle/>
        <a:p>
          <a:r>
            <a:rPr lang="zh-CN" altLang="en-US"/>
            <a:t>秘书长</a:t>
          </a:r>
        </a:p>
      </dgm:t>
    </dgm:pt>
    <dgm:pt modelId="{B2CC58E2-1C62-4436-97C4-772040843C6F}" type="parTrans" cxnId="{0BD245C0-46E6-41F5-A4F9-6813D0842E23}">
      <dgm:prSet/>
      <dgm:spPr/>
      <dgm:t>
        <a:bodyPr/>
        <a:lstStyle/>
        <a:p>
          <a:endParaRPr lang="zh-CN" altLang="en-US"/>
        </a:p>
      </dgm:t>
    </dgm:pt>
    <dgm:pt modelId="{BF4853D4-9473-4B5C-BF38-A6A045FFA499}" type="sibTrans" cxnId="{0BD245C0-46E6-41F5-A4F9-6813D0842E23}">
      <dgm:prSet/>
      <dgm:spPr/>
      <dgm:t>
        <a:bodyPr/>
        <a:lstStyle/>
        <a:p>
          <a:endParaRPr lang="zh-CN" altLang="en-US"/>
        </a:p>
      </dgm:t>
    </dgm:pt>
    <dgm:pt modelId="{7EBC34A2-9014-49A1-9F81-96714D99D258}">
      <dgm:prSet phldrT="[文本]"/>
      <dgm:spPr/>
      <dgm:t>
        <a:bodyPr/>
        <a:lstStyle/>
        <a:p>
          <a:r>
            <a:rPr lang="zh-CN" altLang="en-US"/>
            <a:t>副主席</a:t>
          </a:r>
        </a:p>
      </dgm:t>
    </dgm:pt>
    <dgm:pt modelId="{FAEDFBFF-5904-4232-89E5-863A7C02B231}" type="parTrans" cxnId="{39398CEE-80B8-41B8-8022-C21380B2B5DD}">
      <dgm:prSet/>
      <dgm:spPr/>
      <dgm:t>
        <a:bodyPr/>
        <a:lstStyle/>
        <a:p>
          <a:endParaRPr lang="zh-CN" altLang="en-US"/>
        </a:p>
      </dgm:t>
    </dgm:pt>
    <dgm:pt modelId="{23253378-EE1A-413E-9BC1-465BD578EAD4}" type="sibTrans" cxnId="{39398CEE-80B8-41B8-8022-C21380B2B5DD}">
      <dgm:prSet/>
      <dgm:spPr/>
      <dgm:t>
        <a:bodyPr/>
        <a:lstStyle/>
        <a:p>
          <a:endParaRPr lang="zh-CN" altLang="en-US"/>
        </a:p>
      </dgm:t>
    </dgm:pt>
    <dgm:pt modelId="{9CA7F6E9-48F8-473B-8385-796E4E136B8D}">
      <dgm:prSet phldrT="[文本]"/>
      <dgm:spPr/>
      <dgm:t>
        <a:bodyPr/>
        <a:lstStyle/>
        <a:p>
          <a:r>
            <a:rPr lang="zh-CN" altLang="en-US"/>
            <a:t>副主席</a:t>
          </a:r>
        </a:p>
      </dgm:t>
    </dgm:pt>
    <dgm:pt modelId="{B65C904E-713B-450C-8F9A-274E6FF699BD}" type="parTrans" cxnId="{FA4994E0-75E1-4639-9A18-328087325209}">
      <dgm:prSet/>
      <dgm:spPr/>
      <dgm:t>
        <a:bodyPr/>
        <a:lstStyle/>
        <a:p>
          <a:endParaRPr lang="zh-CN" altLang="en-US"/>
        </a:p>
      </dgm:t>
    </dgm:pt>
    <dgm:pt modelId="{606BE974-8DF2-43BA-A5B6-C95B4E0E6E21}" type="sibTrans" cxnId="{FA4994E0-75E1-4639-9A18-328087325209}">
      <dgm:prSet/>
      <dgm:spPr/>
      <dgm:t>
        <a:bodyPr/>
        <a:lstStyle/>
        <a:p>
          <a:endParaRPr lang="zh-CN" altLang="en-US"/>
        </a:p>
      </dgm:t>
    </dgm:pt>
    <dgm:pt modelId="{732404E7-F563-42DD-9861-F21D3814D7A8}">
      <dgm:prSet/>
      <dgm:spPr/>
      <dgm:t>
        <a:bodyPr/>
        <a:lstStyle/>
        <a:p>
          <a:r>
            <a:rPr lang="zh-CN" altLang="en-US"/>
            <a:t>副主席</a:t>
          </a:r>
        </a:p>
      </dgm:t>
    </dgm:pt>
    <dgm:pt modelId="{E4027A73-BF30-43BE-BD75-8F9305A51781}" type="parTrans" cxnId="{55A016C2-C7E4-4831-889B-72A474D59FFA}">
      <dgm:prSet/>
      <dgm:spPr/>
      <dgm:t>
        <a:bodyPr/>
        <a:lstStyle/>
        <a:p>
          <a:endParaRPr lang="zh-CN" altLang="en-US"/>
        </a:p>
      </dgm:t>
    </dgm:pt>
    <dgm:pt modelId="{6C7686C2-912E-46F7-8FC9-99D7E168A740}" type="sibTrans" cxnId="{55A016C2-C7E4-4831-889B-72A474D59FFA}">
      <dgm:prSet/>
      <dgm:spPr/>
      <dgm:t>
        <a:bodyPr/>
        <a:lstStyle/>
        <a:p>
          <a:endParaRPr lang="zh-CN" altLang="en-US"/>
        </a:p>
      </dgm:t>
    </dgm:pt>
    <dgm:pt modelId="{329E8E45-ED1D-495E-84A2-75FA5920E482}">
      <dgm:prSet/>
      <dgm:spPr/>
      <dgm:t>
        <a:bodyPr/>
        <a:lstStyle/>
        <a:p>
          <a:r>
            <a:rPr lang="zh-CN" altLang="en-US"/>
            <a:t>学术部</a:t>
          </a:r>
        </a:p>
      </dgm:t>
    </dgm:pt>
    <dgm:pt modelId="{F5F73955-FCFE-4694-BE2E-8F02908ADA58}" type="parTrans" cxnId="{5C865468-315F-4ABE-8849-867A6F182399}">
      <dgm:prSet/>
      <dgm:spPr/>
      <dgm:t>
        <a:bodyPr/>
        <a:lstStyle/>
        <a:p>
          <a:endParaRPr lang="zh-CN" altLang="en-US"/>
        </a:p>
      </dgm:t>
    </dgm:pt>
    <dgm:pt modelId="{54968D2C-8AC3-456C-B886-78828C1B8DB6}" type="sibTrans" cxnId="{5C865468-315F-4ABE-8849-867A6F182399}">
      <dgm:prSet/>
      <dgm:spPr/>
      <dgm:t>
        <a:bodyPr/>
        <a:lstStyle/>
        <a:p>
          <a:endParaRPr lang="zh-CN" altLang="en-US"/>
        </a:p>
      </dgm:t>
    </dgm:pt>
    <dgm:pt modelId="{C3C4682A-19D2-43F5-84FB-D6121C890891}">
      <dgm:prSet/>
      <dgm:spPr/>
      <dgm:t>
        <a:bodyPr/>
        <a:lstStyle/>
        <a:p>
          <a:r>
            <a:rPr lang="zh-CN" altLang="en-US"/>
            <a:t>外联部</a:t>
          </a:r>
        </a:p>
      </dgm:t>
    </dgm:pt>
    <dgm:pt modelId="{6BCE7884-3A5A-4D83-95C0-5A560D5B5ED2}" type="parTrans" cxnId="{89F43C7F-289A-42E6-904A-21099D05970B}">
      <dgm:prSet/>
      <dgm:spPr/>
      <dgm:t>
        <a:bodyPr/>
        <a:lstStyle/>
        <a:p>
          <a:endParaRPr lang="zh-CN" altLang="en-US"/>
        </a:p>
      </dgm:t>
    </dgm:pt>
    <dgm:pt modelId="{F08A5B3C-F9E3-46FF-8528-697067F424C6}" type="sibTrans" cxnId="{89F43C7F-289A-42E6-904A-21099D05970B}">
      <dgm:prSet/>
      <dgm:spPr/>
      <dgm:t>
        <a:bodyPr/>
        <a:lstStyle/>
        <a:p>
          <a:endParaRPr lang="zh-CN" altLang="en-US"/>
        </a:p>
      </dgm:t>
    </dgm:pt>
    <dgm:pt modelId="{7CF6E0A4-DE06-4ED5-B84D-1D05B5F42A37}">
      <dgm:prSet/>
      <dgm:spPr/>
      <dgm:t>
        <a:bodyPr/>
        <a:lstStyle/>
        <a:p>
          <a:r>
            <a:rPr lang="zh-CN" altLang="en-US"/>
            <a:t>副主席</a:t>
          </a:r>
        </a:p>
      </dgm:t>
    </dgm:pt>
    <dgm:pt modelId="{9D1B6B76-7380-4EF3-84AF-8AA29A7F9845}" type="parTrans" cxnId="{D57DF132-41B0-40FB-91BE-CB35BA47DC6B}">
      <dgm:prSet/>
      <dgm:spPr/>
      <dgm:t>
        <a:bodyPr/>
        <a:lstStyle/>
        <a:p>
          <a:endParaRPr lang="zh-CN" altLang="en-US"/>
        </a:p>
      </dgm:t>
    </dgm:pt>
    <dgm:pt modelId="{002A344A-7390-49BA-8168-13B8BC1DEFB6}" type="sibTrans" cxnId="{D57DF132-41B0-40FB-91BE-CB35BA47DC6B}">
      <dgm:prSet/>
      <dgm:spPr/>
      <dgm:t>
        <a:bodyPr/>
        <a:lstStyle/>
        <a:p>
          <a:endParaRPr lang="zh-CN" altLang="en-US"/>
        </a:p>
      </dgm:t>
    </dgm:pt>
    <dgm:pt modelId="{E5E99E56-4811-4305-976F-750ECF20CCB4}">
      <dgm:prSet/>
      <dgm:spPr/>
      <dgm:t>
        <a:bodyPr/>
        <a:lstStyle/>
        <a:p>
          <a:r>
            <a:rPr lang="zh-CN" altLang="en-US"/>
            <a:t>宣传部</a:t>
          </a:r>
        </a:p>
      </dgm:t>
    </dgm:pt>
    <dgm:pt modelId="{0BABAA2F-6B05-47EB-9E67-A069B0E28094}" type="parTrans" cxnId="{A6613CAE-2BD0-4C66-ADE0-FB5553E7DD1B}">
      <dgm:prSet/>
      <dgm:spPr/>
      <dgm:t>
        <a:bodyPr/>
        <a:lstStyle/>
        <a:p>
          <a:endParaRPr lang="zh-CN" altLang="en-US"/>
        </a:p>
      </dgm:t>
    </dgm:pt>
    <dgm:pt modelId="{2709B0B0-949A-4DC1-878C-B87CB00FC22F}" type="sibTrans" cxnId="{A6613CAE-2BD0-4C66-ADE0-FB5553E7DD1B}">
      <dgm:prSet/>
      <dgm:spPr/>
      <dgm:t>
        <a:bodyPr/>
        <a:lstStyle/>
        <a:p>
          <a:endParaRPr lang="zh-CN" altLang="en-US"/>
        </a:p>
      </dgm:t>
    </dgm:pt>
    <dgm:pt modelId="{1A1CE92E-0B2E-4A9E-8788-0BE2D4FA7EC2}">
      <dgm:prSet/>
      <dgm:spPr/>
      <dgm:t>
        <a:bodyPr/>
        <a:lstStyle/>
        <a:p>
          <a:r>
            <a:rPr lang="zh-CN" altLang="en-US"/>
            <a:t>副主席</a:t>
          </a:r>
        </a:p>
      </dgm:t>
    </dgm:pt>
    <dgm:pt modelId="{67DA40E0-7085-4E18-8E55-793C92ACBA66}" type="parTrans" cxnId="{8A13C450-0C6C-4968-B2EF-CF00F0A5293D}">
      <dgm:prSet/>
      <dgm:spPr/>
      <dgm:t>
        <a:bodyPr/>
        <a:lstStyle/>
        <a:p>
          <a:endParaRPr lang="zh-CN" altLang="en-US"/>
        </a:p>
      </dgm:t>
    </dgm:pt>
    <dgm:pt modelId="{AFEDB054-C876-4135-BABF-EDE9867603AD}" type="sibTrans" cxnId="{8A13C450-0C6C-4968-B2EF-CF00F0A5293D}">
      <dgm:prSet/>
      <dgm:spPr/>
      <dgm:t>
        <a:bodyPr/>
        <a:lstStyle/>
        <a:p>
          <a:endParaRPr lang="zh-CN" altLang="en-US"/>
        </a:p>
      </dgm:t>
    </dgm:pt>
    <dgm:pt modelId="{B7F0FB3F-C19E-4DFA-AD92-AF314BB26EFC}">
      <dgm:prSet/>
      <dgm:spPr/>
      <dgm:t>
        <a:bodyPr/>
        <a:lstStyle/>
        <a:p>
          <a:r>
            <a:rPr lang="zh-CN" altLang="en-US"/>
            <a:t>校友部</a:t>
          </a:r>
        </a:p>
      </dgm:t>
    </dgm:pt>
    <dgm:pt modelId="{CF78340A-2D92-44B6-BBE3-8EE631E00D40}" type="parTrans" cxnId="{D50EDCEC-0723-4C1C-90A6-29BF2DE0FABC}">
      <dgm:prSet/>
      <dgm:spPr/>
      <dgm:t>
        <a:bodyPr/>
        <a:lstStyle/>
        <a:p>
          <a:endParaRPr lang="zh-CN" altLang="en-US"/>
        </a:p>
      </dgm:t>
    </dgm:pt>
    <dgm:pt modelId="{1C506939-FDC6-4A09-A97D-B93BD6CB9149}" type="sibTrans" cxnId="{D50EDCEC-0723-4C1C-90A6-29BF2DE0FABC}">
      <dgm:prSet/>
      <dgm:spPr/>
      <dgm:t>
        <a:bodyPr/>
        <a:lstStyle/>
        <a:p>
          <a:endParaRPr lang="zh-CN" altLang="en-US"/>
        </a:p>
      </dgm:t>
    </dgm:pt>
    <dgm:pt modelId="{3EAC6BF8-987C-8E4E-AD4C-5C922950EFD3}">
      <dgm:prSet/>
      <dgm:spPr/>
      <dgm:t>
        <a:bodyPr/>
        <a:lstStyle/>
        <a:p>
          <a:r>
            <a:rPr lang="zh-CN" altLang="en-US"/>
            <a:t>文体部</a:t>
          </a:r>
        </a:p>
      </dgm:t>
    </dgm:pt>
    <dgm:pt modelId="{68ADF672-170C-CF47-94D5-4D219996A3AB}" type="parTrans" cxnId="{5346060E-DBA0-ED4F-9F6B-253783FC18BF}">
      <dgm:prSet/>
      <dgm:spPr/>
      <dgm:t>
        <a:bodyPr/>
        <a:lstStyle/>
        <a:p>
          <a:endParaRPr lang="zh-CN" altLang="en-US"/>
        </a:p>
      </dgm:t>
    </dgm:pt>
    <dgm:pt modelId="{60A5D845-5042-DD4D-8F4D-96D828A4B665}" type="sibTrans" cxnId="{5346060E-DBA0-ED4F-9F6B-253783FC18BF}">
      <dgm:prSet/>
      <dgm:spPr/>
      <dgm:t>
        <a:bodyPr/>
        <a:lstStyle/>
        <a:p>
          <a:endParaRPr lang="zh-CN" altLang="en-US"/>
        </a:p>
      </dgm:t>
    </dgm:pt>
    <dgm:pt modelId="{401C1957-658A-481C-9BC3-454247C9C05A}">
      <dgm:prSet/>
      <dgm:spPr/>
      <dgm:t>
        <a:bodyPr/>
        <a:lstStyle/>
        <a:p>
          <a:r>
            <a:rPr lang="zh-CN" altLang="en-US"/>
            <a:t>副主席</a:t>
          </a:r>
        </a:p>
      </dgm:t>
    </dgm:pt>
    <dgm:pt modelId="{42E5A347-02EE-4304-BD8B-9378C13FB590}" type="parTrans" cxnId="{A69C2ADB-0025-4217-9879-911C882F121E}">
      <dgm:prSet/>
      <dgm:spPr/>
      <dgm:t>
        <a:bodyPr/>
        <a:lstStyle/>
        <a:p>
          <a:endParaRPr lang="zh-CN" altLang="en-US"/>
        </a:p>
      </dgm:t>
    </dgm:pt>
    <dgm:pt modelId="{04CC713E-9764-4477-98B8-8F1C7209030C}" type="sibTrans" cxnId="{A69C2ADB-0025-4217-9879-911C882F121E}">
      <dgm:prSet/>
      <dgm:spPr/>
      <dgm:t>
        <a:bodyPr/>
        <a:lstStyle/>
        <a:p>
          <a:endParaRPr lang="zh-CN" altLang="en-US"/>
        </a:p>
      </dgm:t>
    </dgm:pt>
    <dgm:pt modelId="{96720508-CA72-49AF-9928-BCD4FE07D733}">
      <dgm:prSet/>
      <dgm:spPr/>
      <dgm:t>
        <a:bodyPr/>
        <a:lstStyle/>
        <a:p>
          <a:r>
            <a:rPr lang="zh-CN" altLang="en-US"/>
            <a:t>公益部</a:t>
          </a:r>
        </a:p>
      </dgm:t>
    </dgm:pt>
    <dgm:pt modelId="{7F243E32-7580-4E4D-9860-704269B70B19}" type="parTrans" cxnId="{5227BD5B-DA7A-4893-9145-75B957A2EE9A}">
      <dgm:prSet/>
      <dgm:spPr/>
      <dgm:t>
        <a:bodyPr/>
        <a:lstStyle/>
        <a:p>
          <a:endParaRPr lang="zh-CN" altLang="en-US"/>
        </a:p>
      </dgm:t>
    </dgm:pt>
    <dgm:pt modelId="{5FA8FF34-E088-4AD4-86BB-529DC1A1625D}" type="sibTrans" cxnId="{5227BD5B-DA7A-4893-9145-75B957A2EE9A}">
      <dgm:prSet/>
      <dgm:spPr/>
      <dgm:t>
        <a:bodyPr/>
        <a:lstStyle/>
        <a:p>
          <a:endParaRPr lang="zh-CN" altLang="en-US"/>
        </a:p>
      </dgm:t>
    </dgm:pt>
    <dgm:pt modelId="{616E7D51-01C5-49B8-91C2-8EA2DAB50BEA}">
      <dgm:prSet/>
      <dgm:spPr/>
      <dgm:t>
        <a:bodyPr/>
        <a:lstStyle/>
        <a:p>
          <a:r>
            <a:rPr lang="zh-CN" altLang="en-US"/>
            <a:t>副主席</a:t>
          </a:r>
        </a:p>
      </dgm:t>
    </dgm:pt>
    <dgm:pt modelId="{1025BEFB-B087-43CC-9751-6E820664B3DF}" type="parTrans" cxnId="{28E0A503-8015-41F6-BD20-11CAB90CD98F}">
      <dgm:prSet/>
      <dgm:spPr/>
      <dgm:t>
        <a:bodyPr/>
        <a:lstStyle/>
        <a:p>
          <a:endParaRPr lang="zh-CN" altLang="en-US"/>
        </a:p>
      </dgm:t>
    </dgm:pt>
    <dgm:pt modelId="{2A54325E-4149-4005-9F83-D62FFDD33223}" type="sibTrans" cxnId="{28E0A503-8015-41F6-BD20-11CAB90CD98F}">
      <dgm:prSet/>
      <dgm:spPr/>
      <dgm:t>
        <a:bodyPr/>
        <a:lstStyle/>
        <a:p>
          <a:endParaRPr lang="zh-CN" altLang="en-US"/>
        </a:p>
      </dgm:t>
    </dgm:pt>
    <dgm:pt modelId="{1EC2B0C0-398B-4BC9-B508-8198AD666A9B}">
      <dgm:prSet/>
      <dgm:spPr/>
      <dgm:t>
        <a:bodyPr/>
        <a:lstStyle/>
        <a:p>
          <a:r>
            <a:rPr lang="zh-CN" altLang="en-US"/>
            <a:t>职业发展部</a:t>
          </a:r>
        </a:p>
      </dgm:t>
    </dgm:pt>
    <dgm:pt modelId="{C991A647-818A-4D84-8A60-A378D6D66A37}" type="parTrans" cxnId="{E6AC4513-3602-43AD-9329-8F88B5C950C8}">
      <dgm:prSet/>
      <dgm:spPr/>
      <dgm:t>
        <a:bodyPr/>
        <a:lstStyle/>
        <a:p>
          <a:endParaRPr lang="zh-CN" altLang="en-US"/>
        </a:p>
      </dgm:t>
    </dgm:pt>
    <dgm:pt modelId="{F863CE89-1E4D-4762-A66D-8DF870FE5754}" type="sibTrans" cxnId="{E6AC4513-3602-43AD-9329-8F88B5C950C8}">
      <dgm:prSet/>
      <dgm:spPr/>
      <dgm:t>
        <a:bodyPr/>
        <a:lstStyle/>
        <a:p>
          <a:endParaRPr lang="zh-CN" altLang="en-US"/>
        </a:p>
      </dgm:t>
    </dgm:pt>
    <dgm:pt modelId="{7D9C0328-77D1-4865-A223-E1A1BF35D6A7}" type="pres">
      <dgm:prSet presAssocID="{1915D7A1-11D0-4842-967B-1039BF360A0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C88704D-B120-43A8-9815-CBE8CB1E6CFA}" type="pres">
      <dgm:prSet presAssocID="{E265DE47-3CE0-461C-B383-7043C3AE6984}" presName="hierRoot1" presStyleCnt="0">
        <dgm:presLayoutVars>
          <dgm:hierBranch val="init"/>
        </dgm:presLayoutVars>
      </dgm:prSet>
      <dgm:spPr/>
    </dgm:pt>
    <dgm:pt modelId="{B3AA27DE-5B91-4289-86E0-C62AA9F18FEC}" type="pres">
      <dgm:prSet presAssocID="{E265DE47-3CE0-461C-B383-7043C3AE6984}" presName="rootComposite1" presStyleCnt="0"/>
      <dgm:spPr/>
    </dgm:pt>
    <dgm:pt modelId="{7BCD7749-7839-4C41-967F-FFADA5AE6F2F}" type="pres">
      <dgm:prSet presAssocID="{E265DE47-3CE0-461C-B383-7043C3AE6984}" presName="rootText1" presStyleLbl="node0" presStyleIdx="0" presStyleCnt="1">
        <dgm:presLayoutVars>
          <dgm:chPref val="3"/>
        </dgm:presLayoutVars>
      </dgm:prSet>
      <dgm:spPr/>
    </dgm:pt>
    <dgm:pt modelId="{CBC5AADC-3BBD-47E0-86DC-5E881F4A930E}" type="pres">
      <dgm:prSet presAssocID="{E265DE47-3CE0-461C-B383-7043C3AE6984}" presName="rootConnector1" presStyleLbl="node1" presStyleIdx="0" presStyleCnt="0"/>
      <dgm:spPr/>
    </dgm:pt>
    <dgm:pt modelId="{335FFC8D-BA82-4F9E-98AC-2301A415D94D}" type="pres">
      <dgm:prSet presAssocID="{E265DE47-3CE0-461C-B383-7043C3AE6984}" presName="hierChild2" presStyleCnt="0"/>
      <dgm:spPr/>
    </dgm:pt>
    <dgm:pt modelId="{28EC4681-7CF3-4222-A788-6D88BB30EE6C}" type="pres">
      <dgm:prSet presAssocID="{67DA40E0-7085-4E18-8E55-793C92ACBA66}" presName="Name37" presStyleLbl="parChTrans1D2" presStyleIdx="0" presStyleCnt="8"/>
      <dgm:spPr/>
    </dgm:pt>
    <dgm:pt modelId="{351C6865-3DD1-4C7C-ADC9-D57BDD92A3AA}" type="pres">
      <dgm:prSet presAssocID="{1A1CE92E-0B2E-4A9E-8788-0BE2D4FA7EC2}" presName="hierRoot2" presStyleCnt="0">
        <dgm:presLayoutVars>
          <dgm:hierBranch val="init"/>
        </dgm:presLayoutVars>
      </dgm:prSet>
      <dgm:spPr/>
    </dgm:pt>
    <dgm:pt modelId="{02CF7FD4-5C23-494D-AA93-037069D6DAF4}" type="pres">
      <dgm:prSet presAssocID="{1A1CE92E-0B2E-4A9E-8788-0BE2D4FA7EC2}" presName="rootComposite" presStyleCnt="0"/>
      <dgm:spPr/>
    </dgm:pt>
    <dgm:pt modelId="{4BC28C21-D8DB-48EC-91C7-64510BA26DDA}" type="pres">
      <dgm:prSet presAssocID="{1A1CE92E-0B2E-4A9E-8788-0BE2D4FA7EC2}" presName="rootText" presStyleLbl="node2" presStyleIdx="0" presStyleCnt="7">
        <dgm:presLayoutVars>
          <dgm:chPref val="3"/>
        </dgm:presLayoutVars>
      </dgm:prSet>
      <dgm:spPr/>
    </dgm:pt>
    <dgm:pt modelId="{281C671B-218A-4B94-9718-6A715909E77A}" type="pres">
      <dgm:prSet presAssocID="{1A1CE92E-0B2E-4A9E-8788-0BE2D4FA7EC2}" presName="rootConnector" presStyleLbl="node2" presStyleIdx="0" presStyleCnt="7"/>
      <dgm:spPr/>
    </dgm:pt>
    <dgm:pt modelId="{C958D35B-5FCD-41BC-960C-FED67A58F4CA}" type="pres">
      <dgm:prSet presAssocID="{1A1CE92E-0B2E-4A9E-8788-0BE2D4FA7EC2}" presName="hierChild4" presStyleCnt="0"/>
      <dgm:spPr/>
    </dgm:pt>
    <dgm:pt modelId="{80E75DFA-F4BD-41D7-8694-DBEBBDBE14B2}" type="pres">
      <dgm:prSet presAssocID="{CF78340A-2D92-44B6-BBE3-8EE631E00D40}" presName="Name37" presStyleLbl="parChTrans1D3" presStyleIdx="0" presStyleCnt="7"/>
      <dgm:spPr/>
    </dgm:pt>
    <dgm:pt modelId="{2F1AD61E-8D2D-498A-9D0F-243AA4D992A8}" type="pres">
      <dgm:prSet presAssocID="{B7F0FB3F-C19E-4DFA-AD92-AF314BB26EFC}" presName="hierRoot2" presStyleCnt="0">
        <dgm:presLayoutVars>
          <dgm:hierBranch val="init"/>
        </dgm:presLayoutVars>
      </dgm:prSet>
      <dgm:spPr/>
    </dgm:pt>
    <dgm:pt modelId="{34113FE1-13D4-49C6-BB42-37F1742F1DA2}" type="pres">
      <dgm:prSet presAssocID="{B7F0FB3F-C19E-4DFA-AD92-AF314BB26EFC}" presName="rootComposite" presStyleCnt="0"/>
      <dgm:spPr/>
    </dgm:pt>
    <dgm:pt modelId="{A5401DC2-6987-4656-8DDF-2001F7BC1052}" type="pres">
      <dgm:prSet presAssocID="{B7F0FB3F-C19E-4DFA-AD92-AF314BB26EFC}" presName="rootText" presStyleLbl="node3" presStyleIdx="0" presStyleCnt="7">
        <dgm:presLayoutVars>
          <dgm:chPref val="3"/>
        </dgm:presLayoutVars>
      </dgm:prSet>
      <dgm:spPr/>
    </dgm:pt>
    <dgm:pt modelId="{594A444C-4A7A-4C57-AA16-3FC32F7B04E1}" type="pres">
      <dgm:prSet presAssocID="{B7F0FB3F-C19E-4DFA-AD92-AF314BB26EFC}" presName="rootConnector" presStyleLbl="node3" presStyleIdx="0" presStyleCnt="7"/>
      <dgm:spPr/>
    </dgm:pt>
    <dgm:pt modelId="{2BB4BF87-9AED-47AA-8CA5-1BB0160EBF08}" type="pres">
      <dgm:prSet presAssocID="{B7F0FB3F-C19E-4DFA-AD92-AF314BB26EFC}" presName="hierChild4" presStyleCnt="0"/>
      <dgm:spPr/>
    </dgm:pt>
    <dgm:pt modelId="{1A81AEB8-6134-4BE2-8545-F9FB57A4F3C3}" type="pres">
      <dgm:prSet presAssocID="{B7F0FB3F-C19E-4DFA-AD92-AF314BB26EFC}" presName="hierChild5" presStyleCnt="0"/>
      <dgm:spPr/>
    </dgm:pt>
    <dgm:pt modelId="{72F6CD52-8709-44FD-B991-B48DED9C05B8}" type="pres">
      <dgm:prSet presAssocID="{1A1CE92E-0B2E-4A9E-8788-0BE2D4FA7EC2}" presName="hierChild5" presStyleCnt="0"/>
      <dgm:spPr/>
    </dgm:pt>
    <dgm:pt modelId="{A27E20C3-08A2-461A-92DB-C93753A63A71}" type="pres">
      <dgm:prSet presAssocID="{B65C904E-713B-450C-8F9A-274E6FF699BD}" presName="Name37" presStyleLbl="parChTrans1D2" presStyleIdx="1" presStyleCnt="8"/>
      <dgm:spPr/>
    </dgm:pt>
    <dgm:pt modelId="{7C93E582-5E38-40D6-9237-3892C07D77E7}" type="pres">
      <dgm:prSet presAssocID="{9CA7F6E9-48F8-473B-8385-796E4E136B8D}" presName="hierRoot2" presStyleCnt="0">
        <dgm:presLayoutVars>
          <dgm:hierBranch val="init"/>
        </dgm:presLayoutVars>
      </dgm:prSet>
      <dgm:spPr/>
    </dgm:pt>
    <dgm:pt modelId="{6B1933D3-A2B0-4629-A6EB-A42639641C4B}" type="pres">
      <dgm:prSet presAssocID="{9CA7F6E9-48F8-473B-8385-796E4E136B8D}" presName="rootComposite" presStyleCnt="0"/>
      <dgm:spPr/>
    </dgm:pt>
    <dgm:pt modelId="{243673C9-D9B4-4ABE-9A3E-4A0C49165B2E}" type="pres">
      <dgm:prSet presAssocID="{9CA7F6E9-48F8-473B-8385-796E4E136B8D}" presName="rootText" presStyleLbl="node2" presStyleIdx="1" presStyleCnt="7">
        <dgm:presLayoutVars>
          <dgm:chPref val="3"/>
        </dgm:presLayoutVars>
      </dgm:prSet>
      <dgm:spPr/>
    </dgm:pt>
    <dgm:pt modelId="{79E548BF-FD6C-429C-B09F-EC261D5BBDF8}" type="pres">
      <dgm:prSet presAssocID="{9CA7F6E9-48F8-473B-8385-796E4E136B8D}" presName="rootConnector" presStyleLbl="node2" presStyleIdx="1" presStyleCnt="7"/>
      <dgm:spPr/>
    </dgm:pt>
    <dgm:pt modelId="{F3AF2DED-A2B8-424F-9293-562CA5904EDC}" type="pres">
      <dgm:prSet presAssocID="{9CA7F6E9-48F8-473B-8385-796E4E136B8D}" presName="hierChild4" presStyleCnt="0"/>
      <dgm:spPr/>
    </dgm:pt>
    <dgm:pt modelId="{F14E3F20-E3D7-4B4E-847A-29979C733E55}" type="pres">
      <dgm:prSet presAssocID="{6BCE7884-3A5A-4D83-95C0-5A560D5B5ED2}" presName="Name37" presStyleLbl="parChTrans1D3" presStyleIdx="1" presStyleCnt="7"/>
      <dgm:spPr/>
    </dgm:pt>
    <dgm:pt modelId="{B55A540A-CAB0-4DC8-83D7-C16E3C2011BC}" type="pres">
      <dgm:prSet presAssocID="{C3C4682A-19D2-43F5-84FB-D6121C890891}" presName="hierRoot2" presStyleCnt="0">
        <dgm:presLayoutVars>
          <dgm:hierBranch val="init"/>
        </dgm:presLayoutVars>
      </dgm:prSet>
      <dgm:spPr/>
    </dgm:pt>
    <dgm:pt modelId="{CD378413-757B-477C-9900-966117274280}" type="pres">
      <dgm:prSet presAssocID="{C3C4682A-19D2-43F5-84FB-D6121C890891}" presName="rootComposite" presStyleCnt="0"/>
      <dgm:spPr/>
    </dgm:pt>
    <dgm:pt modelId="{246DD79A-5A01-4147-BE54-A94A8B6F1162}" type="pres">
      <dgm:prSet presAssocID="{C3C4682A-19D2-43F5-84FB-D6121C890891}" presName="rootText" presStyleLbl="node3" presStyleIdx="1" presStyleCnt="7">
        <dgm:presLayoutVars>
          <dgm:chPref val="3"/>
        </dgm:presLayoutVars>
      </dgm:prSet>
      <dgm:spPr/>
    </dgm:pt>
    <dgm:pt modelId="{66F0A6DB-BBFD-4011-8026-7DEB0AF801A1}" type="pres">
      <dgm:prSet presAssocID="{C3C4682A-19D2-43F5-84FB-D6121C890891}" presName="rootConnector" presStyleLbl="node3" presStyleIdx="1" presStyleCnt="7"/>
      <dgm:spPr/>
    </dgm:pt>
    <dgm:pt modelId="{EBCC9963-DBE4-4732-8FDE-7F9756AAF5A8}" type="pres">
      <dgm:prSet presAssocID="{C3C4682A-19D2-43F5-84FB-D6121C890891}" presName="hierChild4" presStyleCnt="0"/>
      <dgm:spPr/>
    </dgm:pt>
    <dgm:pt modelId="{5DED8C4B-B2F8-44DB-9046-F4253880EFD0}" type="pres">
      <dgm:prSet presAssocID="{C3C4682A-19D2-43F5-84FB-D6121C890891}" presName="hierChild5" presStyleCnt="0"/>
      <dgm:spPr/>
    </dgm:pt>
    <dgm:pt modelId="{9BDD4924-AE66-4395-93FE-153765F5C6DE}" type="pres">
      <dgm:prSet presAssocID="{9CA7F6E9-48F8-473B-8385-796E4E136B8D}" presName="hierChild5" presStyleCnt="0"/>
      <dgm:spPr/>
    </dgm:pt>
    <dgm:pt modelId="{0E169E5C-5802-4E15-8C88-1327A72D2D45}" type="pres">
      <dgm:prSet presAssocID="{9D1B6B76-7380-4EF3-84AF-8AA29A7F9845}" presName="Name37" presStyleLbl="parChTrans1D2" presStyleIdx="2" presStyleCnt="8"/>
      <dgm:spPr/>
    </dgm:pt>
    <dgm:pt modelId="{DADC5881-8334-4087-9A26-A9AC12F066A6}" type="pres">
      <dgm:prSet presAssocID="{7CF6E0A4-DE06-4ED5-B84D-1D05B5F42A37}" presName="hierRoot2" presStyleCnt="0">
        <dgm:presLayoutVars>
          <dgm:hierBranch val="init"/>
        </dgm:presLayoutVars>
      </dgm:prSet>
      <dgm:spPr/>
    </dgm:pt>
    <dgm:pt modelId="{98C5F942-0D83-4AE9-A208-994FF9C0B824}" type="pres">
      <dgm:prSet presAssocID="{7CF6E0A4-DE06-4ED5-B84D-1D05B5F42A37}" presName="rootComposite" presStyleCnt="0"/>
      <dgm:spPr/>
    </dgm:pt>
    <dgm:pt modelId="{8930ACBC-0956-468E-B10A-F3E15B5F1D13}" type="pres">
      <dgm:prSet presAssocID="{7CF6E0A4-DE06-4ED5-B84D-1D05B5F42A37}" presName="rootText" presStyleLbl="node2" presStyleIdx="2" presStyleCnt="7">
        <dgm:presLayoutVars>
          <dgm:chPref val="3"/>
        </dgm:presLayoutVars>
      </dgm:prSet>
      <dgm:spPr/>
    </dgm:pt>
    <dgm:pt modelId="{D058B65C-5229-4D2A-8F11-69D09E828EFB}" type="pres">
      <dgm:prSet presAssocID="{7CF6E0A4-DE06-4ED5-B84D-1D05B5F42A37}" presName="rootConnector" presStyleLbl="node2" presStyleIdx="2" presStyleCnt="7"/>
      <dgm:spPr/>
    </dgm:pt>
    <dgm:pt modelId="{F14CA6BC-D5E5-453B-AA93-A65BF6052093}" type="pres">
      <dgm:prSet presAssocID="{7CF6E0A4-DE06-4ED5-B84D-1D05B5F42A37}" presName="hierChild4" presStyleCnt="0"/>
      <dgm:spPr/>
    </dgm:pt>
    <dgm:pt modelId="{55B53276-2497-8A43-8FC6-B0DB0B8240C9}" type="pres">
      <dgm:prSet presAssocID="{68ADF672-170C-CF47-94D5-4D219996A3AB}" presName="Name37" presStyleLbl="parChTrans1D3" presStyleIdx="2" presStyleCnt="7"/>
      <dgm:spPr/>
    </dgm:pt>
    <dgm:pt modelId="{44614B46-3B3E-AB47-8E20-0DA41907EE8B}" type="pres">
      <dgm:prSet presAssocID="{3EAC6BF8-987C-8E4E-AD4C-5C922950EFD3}" presName="hierRoot2" presStyleCnt="0">
        <dgm:presLayoutVars>
          <dgm:hierBranch val="init"/>
        </dgm:presLayoutVars>
      </dgm:prSet>
      <dgm:spPr/>
    </dgm:pt>
    <dgm:pt modelId="{6CBA5FAE-4A7C-B54E-BE68-F61A354A0F08}" type="pres">
      <dgm:prSet presAssocID="{3EAC6BF8-987C-8E4E-AD4C-5C922950EFD3}" presName="rootComposite" presStyleCnt="0"/>
      <dgm:spPr/>
    </dgm:pt>
    <dgm:pt modelId="{8B3BA042-4C2B-5C4E-A01C-E737DC31F383}" type="pres">
      <dgm:prSet presAssocID="{3EAC6BF8-987C-8E4E-AD4C-5C922950EFD3}" presName="rootText" presStyleLbl="node3" presStyleIdx="2" presStyleCnt="7">
        <dgm:presLayoutVars>
          <dgm:chPref val="3"/>
        </dgm:presLayoutVars>
      </dgm:prSet>
      <dgm:spPr/>
    </dgm:pt>
    <dgm:pt modelId="{D9467AC4-01CA-DD4E-B650-3ED3B73D4633}" type="pres">
      <dgm:prSet presAssocID="{3EAC6BF8-987C-8E4E-AD4C-5C922950EFD3}" presName="rootConnector" presStyleLbl="node3" presStyleIdx="2" presStyleCnt="7"/>
      <dgm:spPr/>
    </dgm:pt>
    <dgm:pt modelId="{C05DD7B9-E5B5-3A49-99FF-B399A9A249B4}" type="pres">
      <dgm:prSet presAssocID="{3EAC6BF8-987C-8E4E-AD4C-5C922950EFD3}" presName="hierChild4" presStyleCnt="0"/>
      <dgm:spPr/>
    </dgm:pt>
    <dgm:pt modelId="{E121E2C5-7794-7E4F-9B97-024BA083BB83}" type="pres">
      <dgm:prSet presAssocID="{3EAC6BF8-987C-8E4E-AD4C-5C922950EFD3}" presName="hierChild5" presStyleCnt="0"/>
      <dgm:spPr/>
    </dgm:pt>
    <dgm:pt modelId="{105229A4-34A1-4CDE-A3C4-CC5AD07579D4}" type="pres">
      <dgm:prSet presAssocID="{7CF6E0A4-DE06-4ED5-B84D-1D05B5F42A37}" presName="hierChild5" presStyleCnt="0"/>
      <dgm:spPr/>
    </dgm:pt>
    <dgm:pt modelId="{05A3F28D-0038-4D50-9F3F-FAD114337446}" type="pres">
      <dgm:prSet presAssocID="{FAEDFBFF-5904-4232-89E5-863A7C02B231}" presName="Name37" presStyleLbl="parChTrans1D2" presStyleIdx="3" presStyleCnt="8"/>
      <dgm:spPr/>
    </dgm:pt>
    <dgm:pt modelId="{DC184AF4-C546-4255-83D2-55F2E1D6B576}" type="pres">
      <dgm:prSet presAssocID="{7EBC34A2-9014-49A1-9F81-96714D99D258}" presName="hierRoot2" presStyleCnt="0">
        <dgm:presLayoutVars>
          <dgm:hierBranch val="init"/>
        </dgm:presLayoutVars>
      </dgm:prSet>
      <dgm:spPr/>
    </dgm:pt>
    <dgm:pt modelId="{AF89830D-62C4-4AF2-81AF-9568BF2F0BA9}" type="pres">
      <dgm:prSet presAssocID="{7EBC34A2-9014-49A1-9F81-96714D99D258}" presName="rootComposite" presStyleCnt="0"/>
      <dgm:spPr/>
    </dgm:pt>
    <dgm:pt modelId="{DB37551A-513E-48AF-A944-8D04EE08D22F}" type="pres">
      <dgm:prSet presAssocID="{7EBC34A2-9014-49A1-9F81-96714D99D258}" presName="rootText" presStyleLbl="node2" presStyleIdx="3" presStyleCnt="7">
        <dgm:presLayoutVars>
          <dgm:chPref val="3"/>
        </dgm:presLayoutVars>
      </dgm:prSet>
      <dgm:spPr/>
    </dgm:pt>
    <dgm:pt modelId="{DE67E426-0D60-4D7F-A241-2020C9804EEE}" type="pres">
      <dgm:prSet presAssocID="{7EBC34A2-9014-49A1-9F81-96714D99D258}" presName="rootConnector" presStyleLbl="node2" presStyleIdx="3" presStyleCnt="7"/>
      <dgm:spPr/>
    </dgm:pt>
    <dgm:pt modelId="{F92069AE-C920-40A5-8FBB-D9F4D4810D14}" type="pres">
      <dgm:prSet presAssocID="{7EBC34A2-9014-49A1-9F81-96714D99D258}" presName="hierChild4" presStyleCnt="0"/>
      <dgm:spPr/>
    </dgm:pt>
    <dgm:pt modelId="{C0AF414F-8B7A-4DDB-880E-09DC0CB94B5F}" type="pres">
      <dgm:prSet presAssocID="{F5F73955-FCFE-4694-BE2E-8F02908ADA58}" presName="Name37" presStyleLbl="parChTrans1D3" presStyleIdx="3" presStyleCnt="7"/>
      <dgm:spPr/>
    </dgm:pt>
    <dgm:pt modelId="{CDAE3B27-72CD-4F63-8FBC-331B5485A1E1}" type="pres">
      <dgm:prSet presAssocID="{329E8E45-ED1D-495E-84A2-75FA5920E482}" presName="hierRoot2" presStyleCnt="0">
        <dgm:presLayoutVars>
          <dgm:hierBranch val="init"/>
        </dgm:presLayoutVars>
      </dgm:prSet>
      <dgm:spPr/>
    </dgm:pt>
    <dgm:pt modelId="{B4E7A401-31FE-4799-97F1-247979644156}" type="pres">
      <dgm:prSet presAssocID="{329E8E45-ED1D-495E-84A2-75FA5920E482}" presName="rootComposite" presStyleCnt="0"/>
      <dgm:spPr/>
    </dgm:pt>
    <dgm:pt modelId="{22355A46-0167-4135-8E92-1E092275FA8F}" type="pres">
      <dgm:prSet presAssocID="{329E8E45-ED1D-495E-84A2-75FA5920E482}" presName="rootText" presStyleLbl="node3" presStyleIdx="3" presStyleCnt="7">
        <dgm:presLayoutVars>
          <dgm:chPref val="3"/>
        </dgm:presLayoutVars>
      </dgm:prSet>
      <dgm:spPr/>
    </dgm:pt>
    <dgm:pt modelId="{3D49064A-30FF-438F-B442-DBB2D7B05FA0}" type="pres">
      <dgm:prSet presAssocID="{329E8E45-ED1D-495E-84A2-75FA5920E482}" presName="rootConnector" presStyleLbl="node3" presStyleIdx="3" presStyleCnt="7"/>
      <dgm:spPr/>
    </dgm:pt>
    <dgm:pt modelId="{08B245A1-885B-494E-8822-47FC0510182F}" type="pres">
      <dgm:prSet presAssocID="{329E8E45-ED1D-495E-84A2-75FA5920E482}" presName="hierChild4" presStyleCnt="0"/>
      <dgm:spPr/>
    </dgm:pt>
    <dgm:pt modelId="{BC8A47BC-E8E3-4FDF-956B-ED0FCCD4D153}" type="pres">
      <dgm:prSet presAssocID="{329E8E45-ED1D-495E-84A2-75FA5920E482}" presName="hierChild5" presStyleCnt="0"/>
      <dgm:spPr/>
    </dgm:pt>
    <dgm:pt modelId="{682AF246-22C4-4ED2-B796-439AB4130452}" type="pres">
      <dgm:prSet presAssocID="{7EBC34A2-9014-49A1-9F81-96714D99D258}" presName="hierChild5" presStyleCnt="0"/>
      <dgm:spPr/>
    </dgm:pt>
    <dgm:pt modelId="{4D8B605B-E4A3-435A-80B1-B4E788F1A2C9}" type="pres">
      <dgm:prSet presAssocID="{E4027A73-BF30-43BE-BD75-8F9305A51781}" presName="Name37" presStyleLbl="parChTrans1D2" presStyleIdx="4" presStyleCnt="8"/>
      <dgm:spPr/>
    </dgm:pt>
    <dgm:pt modelId="{32F73531-F312-4ABE-B7FC-DDF70528368F}" type="pres">
      <dgm:prSet presAssocID="{732404E7-F563-42DD-9861-F21D3814D7A8}" presName="hierRoot2" presStyleCnt="0">
        <dgm:presLayoutVars>
          <dgm:hierBranch val="init"/>
        </dgm:presLayoutVars>
      </dgm:prSet>
      <dgm:spPr/>
    </dgm:pt>
    <dgm:pt modelId="{8A1AC9CF-D0CA-49C6-B29C-687B2404B31A}" type="pres">
      <dgm:prSet presAssocID="{732404E7-F563-42DD-9861-F21D3814D7A8}" presName="rootComposite" presStyleCnt="0"/>
      <dgm:spPr/>
    </dgm:pt>
    <dgm:pt modelId="{ED503DC4-25C5-46B5-A2C1-E704AC6B2970}" type="pres">
      <dgm:prSet presAssocID="{732404E7-F563-42DD-9861-F21D3814D7A8}" presName="rootText" presStyleLbl="node2" presStyleIdx="4" presStyleCnt="7">
        <dgm:presLayoutVars>
          <dgm:chPref val="3"/>
        </dgm:presLayoutVars>
      </dgm:prSet>
      <dgm:spPr/>
    </dgm:pt>
    <dgm:pt modelId="{A869EAD8-64A2-43B8-A2DF-DBC385114A6B}" type="pres">
      <dgm:prSet presAssocID="{732404E7-F563-42DD-9861-F21D3814D7A8}" presName="rootConnector" presStyleLbl="node2" presStyleIdx="4" presStyleCnt="7"/>
      <dgm:spPr/>
    </dgm:pt>
    <dgm:pt modelId="{40D4836D-632E-4E0C-B4D7-3E0CA03B0271}" type="pres">
      <dgm:prSet presAssocID="{732404E7-F563-42DD-9861-F21D3814D7A8}" presName="hierChild4" presStyleCnt="0"/>
      <dgm:spPr/>
    </dgm:pt>
    <dgm:pt modelId="{3A1EF353-3963-4A17-8FA7-4636B2324103}" type="pres">
      <dgm:prSet presAssocID="{0BABAA2F-6B05-47EB-9E67-A069B0E28094}" presName="Name37" presStyleLbl="parChTrans1D3" presStyleIdx="4" presStyleCnt="7"/>
      <dgm:spPr/>
    </dgm:pt>
    <dgm:pt modelId="{6264C9C4-F67D-468A-A17E-51E8151024DE}" type="pres">
      <dgm:prSet presAssocID="{E5E99E56-4811-4305-976F-750ECF20CCB4}" presName="hierRoot2" presStyleCnt="0">
        <dgm:presLayoutVars>
          <dgm:hierBranch val="init"/>
        </dgm:presLayoutVars>
      </dgm:prSet>
      <dgm:spPr/>
    </dgm:pt>
    <dgm:pt modelId="{B8265673-756D-41C1-B077-6B269E858AB7}" type="pres">
      <dgm:prSet presAssocID="{E5E99E56-4811-4305-976F-750ECF20CCB4}" presName="rootComposite" presStyleCnt="0"/>
      <dgm:spPr/>
    </dgm:pt>
    <dgm:pt modelId="{96BD7804-0851-4831-A114-D38C0E6CAD90}" type="pres">
      <dgm:prSet presAssocID="{E5E99E56-4811-4305-976F-750ECF20CCB4}" presName="rootText" presStyleLbl="node3" presStyleIdx="4" presStyleCnt="7">
        <dgm:presLayoutVars>
          <dgm:chPref val="3"/>
        </dgm:presLayoutVars>
      </dgm:prSet>
      <dgm:spPr/>
    </dgm:pt>
    <dgm:pt modelId="{F41F34A0-CC1A-4B54-81E0-8DB99553F0D3}" type="pres">
      <dgm:prSet presAssocID="{E5E99E56-4811-4305-976F-750ECF20CCB4}" presName="rootConnector" presStyleLbl="node3" presStyleIdx="4" presStyleCnt="7"/>
      <dgm:spPr/>
    </dgm:pt>
    <dgm:pt modelId="{AD1ABB9C-8EEE-4487-9ABD-0A59D6FC1C34}" type="pres">
      <dgm:prSet presAssocID="{E5E99E56-4811-4305-976F-750ECF20CCB4}" presName="hierChild4" presStyleCnt="0"/>
      <dgm:spPr/>
    </dgm:pt>
    <dgm:pt modelId="{B0D6B76F-F199-4C81-B3E2-976D078E7B47}" type="pres">
      <dgm:prSet presAssocID="{E5E99E56-4811-4305-976F-750ECF20CCB4}" presName="hierChild5" presStyleCnt="0"/>
      <dgm:spPr/>
    </dgm:pt>
    <dgm:pt modelId="{69CCBD30-D12D-46E4-BF71-A6B0756FE79D}" type="pres">
      <dgm:prSet presAssocID="{732404E7-F563-42DD-9861-F21D3814D7A8}" presName="hierChild5" presStyleCnt="0"/>
      <dgm:spPr/>
    </dgm:pt>
    <dgm:pt modelId="{997BA076-276D-4BF2-AE0A-1337F9121196}" type="pres">
      <dgm:prSet presAssocID="{42E5A347-02EE-4304-BD8B-9378C13FB590}" presName="Name37" presStyleLbl="parChTrans1D2" presStyleIdx="5" presStyleCnt="8"/>
      <dgm:spPr/>
    </dgm:pt>
    <dgm:pt modelId="{A3B560EE-8E26-423D-B4E4-CAFCE5255E5F}" type="pres">
      <dgm:prSet presAssocID="{401C1957-658A-481C-9BC3-454247C9C05A}" presName="hierRoot2" presStyleCnt="0">
        <dgm:presLayoutVars>
          <dgm:hierBranch val="init"/>
        </dgm:presLayoutVars>
      </dgm:prSet>
      <dgm:spPr/>
    </dgm:pt>
    <dgm:pt modelId="{7D593E37-5FC2-45DD-92C6-FD721CB89CD6}" type="pres">
      <dgm:prSet presAssocID="{401C1957-658A-481C-9BC3-454247C9C05A}" presName="rootComposite" presStyleCnt="0"/>
      <dgm:spPr/>
    </dgm:pt>
    <dgm:pt modelId="{1B4FF486-3CFE-410A-872F-1BC8EE32541B}" type="pres">
      <dgm:prSet presAssocID="{401C1957-658A-481C-9BC3-454247C9C05A}" presName="rootText" presStyleLbl="node2" presStyleIdx="5" presStyleCnt="7" custLinFactNeighborX="6026">
        <dgm:presLayoutVars>
          <dgm:chPref val="3"/>
        </dgm:presLayoutVars>
      </dgm:prSet>
      <dgm:spPr/>
    </dgm:pt>
    <dgm:pt modelId="{8CEA700E-44C2-49AB-B91A-CDF8865E318D}" type="pres">
      <dgm:prSet presAssocID="{401C1957-658A-481C-9BC3-454247C9C05A}" presName="rootConnector" presStyleLbl="node2" presStyleIdx="5" presStyleCnt="7"/>
      <dgm:spPr/>
    </dgm:pt>
    <dgm:pt modelId="{91368706-7BFD-41A6-A716-444803446D57}" type="pres">
      <dgm:prSet presAssocID="{401C1957-658A-481C-9BC3-454247C9C05A}" presName="hierChild4" presStyleCnt="0"/>
      <dgm:spPr/>
    </dgm:pt>
    <dgm:pt modelId="{40D6FB99-A03D-42E0-8969-3AD9AC443E68}" type="pres">
      <dgm:prSet presAssocID="{7F243E32-7580-4E4D-9860-704269B70B19}" presName="Name37" presStyleLbl="parChTrans1D3" presStyleIdx="5" presStyleCnt="7"/>
      <dgm:spPr/>
    </dgm:pt>
    <dgm:pt modelId="{F09E390D-9FCC-4189-A63D-77F7A965AD38}" type="pres">
      <dgm:prSet presAssocID="{96720508-CA72-49AF-9928-BCD4FE07D733}" presName="hierRoot2" presStyleCnt="0">
        <dgm:presLayoutVars>
          <dgm:hierBranch val="init"/>
        </dgm:presLayoutVars>
      </dgm:prSet>
      <dgm:spPr/>
    </dgm:pt>
    <dgm:pt modelId="{DEC3B43D-4239-4435-9B1C-4115C7015747}" type="pres">
      <dgm:prSet presAssocID="{96720508-CA72-49AF-9928-BCD4FE07D733}" presName="rootComposite" presStyleCnt="0"/>
      <dgm:spPr/>
    </dgm:pt>
    <dgm:pt modelId="{082E867B-A50E-4F83-99A8-BDFA29131D04}" type="pres">
      <dgm:prSet presAssocID="{96720508-CA72-49AF-9928-BCD4FE07D733}" presName="rootText" presStyleLbl="node3" presStyleIdx="5" presStyleCnt="7" custScaleX="98676" custScaleY="100010" custLinFactNeighborX="817" custLinFactNeighborY="1278">
        <dgm:presLayoutVars>
          <dgm:chPref val="3"/>
        </dgm:presLayoutVars>
      </dgm:prSet>
      <dgm:spPr/>
    </dgm:pt>
    <dgm:pt modelId="{F49EA895-5395-4ADA-A756-14CE43713641}" type="pres">
      <dgm:prSet presAssocID="{96720508-CA72-49AF-9928-BCD4FE07D733}" presName="rootConnector" presStyleLbl="node3" presStyleIdx="5" presStyleCnt="7"/>
      <dgm:spPr/>
    </dgm:pt>
    <dgm:pt modelId="{43B218B2-917E-4169-B739-223149521CCD}" type="pres">
      <dgm:prSet presAssocID="{96720508-CA72-49AF-9928-BCD4FE07D733}" presName="hierChild4" presStyleCnt="0"/>
      <dgm:spPr/>
    </dgm:pt>
    <dgm:pt modelId="{40571FC3-EE19-4ED4-921F-FEA0ED72D1AE}" type="pres">
      <dgm:prSet presAssocID="{96720508-CA72-49AF-9928-BCD4FE07D733}" presName="hierChild5" presStyleCnt="0"/>
      <dgm:spPr/>
    </dgm:pt>
    <dgm:pt modelId="{408596A8-4950-40AD-9548-1FC635B0CDB5}" type="pres">
      <dgm:prSet presAssocID="{401C1957-658A-481C-9BC3-454247C9C05A}" presName="hierChild5" presStyleCnt="0"/>
      <dgm:spPr/>
    </dgm:pt>
    <dgm:pt modelId="{0E29668D-608F-4CD0-8604-AB66FA112E01}" type="pres">
      <dgm:prSet presAssocID="{1025BEFB-B087-43CC-9751-6E820664B3DF}" presName="Name37" presStyleLbl="parChTrans1D2" presStyleIdx="6" presStyleCnt="8"/>
      <dgm:spPr/>
    </dgm:pt>
    <dgm:pt modelId="{1D640958-D41C-4AC2-A8DD-622F8A656CE5}" type="pres">
      <dgm:prSet presAssocID="{616E7D51-01C5-49B8-91C2-8EA2DAB50BEA}" presName="hierRoot2" presStyleCnt="0">
        <dgm:presLayoutVars>
          <dgm:hierBranch val="init"/>
        </dgm:presLayoutVars>
      </dgm:prSet>
      <dgm:spPr/>
    </dgm:pt>
    <dgm:pt modelId="{AEFB89D3-CCA0-4E6C-B592-A656DB885E6A}" type="pres">
      <dgm:prSet presAssocID="{616E7D51-01C5-49B8-91C2-8EA2DAB50BEA}" presName="rootComposite" presStyleCnt="0"/>
      <dgm:spPr/>
    </dgm:pt>
    <dgm:pt modelId="{9F88E9F0-0E4D-4E85-89AF-74F477449D11}" type="pres">
      <dgm:prSet presAssocID="{616E7D51-01C5-49B8-91C2-8EA2DAB50BEA}" presName="rootText" presStyleLbl="node2" presStyleIdx="6" presStyleCnt="7">
        <dgm:presLayoutVars>
          <dgm:chPref val="3"/>
        </dgm:presLayoutVars>
      </dgm:prSet>
      <dgm:spPr/>
    </dgm:pt>
    <dgm:pt modelId="{7EE8045F-1F3B-40B8-91FA-904BD76C9BC4}" type="pres">
      <dgm:prSet presAssocID="{616E7D51-01C5-49B8-91C2-8EA2DAB50BEA}" presName="rootConnector" presStyleLbl="node2" presStyleIdx="6" presStyleCnt="7"/>
      <dgm:spPr/>
    </dgm:pt>
    <dgm:pt modelId="{EA889CC9-649F-4DB3-87E4-A146729B2E8F}" type="pres">
      <dgm:prSet presAssocID="{616E7D51-01C5-49B8-91C2-8EA2DAB50BEA}" presName="hierChild4" presStyleCnt="0"/>
      <dgm:spPr/>
    </dgm:pt>
    <dgm:pt modelId="{E002A4B7-9F26-4C63-81C5-AE8405F6D01C}" type="pres">
      <dgm:prSet presAssocID="{C991A647-818A-4D84-8A60-A378D6D66A37}" presName="Name37" presStyleLbl="parChTrans1D3" presStyleIdx="6" presStyleCnt="7"/>
      <dgm:spPr/>
    </dgm:pt>
    <dgm:pt modelId="{35BE805B-9CB0-4567-A063-E167A757F2C1}" type="pres">
      <dgm:prSet presAssocID="{1EC2B0C0-398B-4BC9-B508-8198AD666A9B}" presName="hierRoot2" presStyleCnt="0">
        <dgm:presLayoutVars>
          <dgm:hierBranch val="init"/>
        </dgm:presLayoutVars>
      </dgm:prSet>
      <dgm:spPr/>
    </dgm:pt>
    <dgm:pt modelId="{C151AAB5-715A-4C40-A41F-51605B79CB79}" type="pres">
      <dgm:prSet presAssocID="{1EC2B0C0-398B-4BC9-B508-8198AD666A9B}" presName="rootComposite" presStyleCnt="0"/>
      <dgm:spPr/>
    </dgm:pt>
    <dgm:pt modelId="{4805C717-CFE9-4494-AAA5-D084624ABD2D}" type="pres">
      <dgm:prSet presAssocID="{1EC2B0C0-398B-4BC9-B508-8198AD666A9B}" presName="rootText" presStyleLbl="node3" presStyleIdx="6" presStyleCnt="7">
        <dgm:presLayoutVars>
          <dgm:chPref val="3"/>
        </dgm:presLayoutVars>
      </dgm:prSet>
      <dgm:spPr/>
    </dgm:pt>
    <dgm:pt modelId="{4B2947F7-DEDA-4D9B-821F-628039CA4ED3}" type="pres">
      <dgm:prSet presAssocID="{1EC2B0C0-398B-4BC9-B508-8198AD666A9B}" presName="rootConnector" presStyleLbl="node3" presStyleIdx="6" presStyleCnt="7"/>
      <dgm:spPr/>
    </dgm:pt>
    <dgm:pt modelId="{04354110-C3C3-4509-A742-1628896A0657}" type="pres">
      <dgm:prSet presAssocID="{1EC2B0C0-398B-4BC9-B508-8198AD666A9B}" presName="hierChild4" presStyleCnt="0"/>
      <dgm:spPr/>
    </dgm:pt>
    <dgm:pt modelId="{91C041FE-0D30-464C-A0EF-C7501E4EC21E}" type="pres">
      <dgm:prSet presAssocID="{1EC2B0C0-398B-4BC9-B508-8198AD666A9B}" presName="hierChild5" presStyleCnt="0"/>
      <dgm:spPr/>
    </dgm:pt>
    <dgm:pt modelId="{64684C77-3903-4125-BAEB-2BBAF5F221F4}" type="pres">
      <dgm:prSet presAssocID="{616E7D51-01C5-49B8-91C2-8EA2DAB50BEA}" presName="hierChild5" presStyleCnt="0"/>
      <dgm:spPr/>
    </dgm:pt>
    <dgm:pt modelId="{DD7FADF0-C943-448C-A0AE-F497528A46A0}" type="pres">
      <dgm:prSet presAssocID="{E265DE47-3CE0-461C-B383-7043C3AE6984}" presName="hierChild3" presStyleCnt="0"/>
      <dgm:spPr/>
    </dgm:pt>
    <dgm:pt modelId="{77971F77-9DBD-40F2-A7DC-FEDB0C64889D}" type="pres">
      <dgm:prSet presAssocID="{B2CC58E2-1C62-4436-97C4-772040843C6F}" presName="Name111" presStyleLbl="parChTrans1D2" presStyleIdx="7" presStyleCnt="8"/>
      <dgm:spPr/>
    </dgm:pt>
    <dgm:pt modelId="{FD1502F0-FB5F-47F1-B4FA-0E1EF09271F2}" type="pres">
      <dgm:prSet presAssocID="{C2647622-B3F3-4DAD-800A-F52F1869CAB9}" presName="hierRoot3" presStyleCnt="0">
        <dgm:presLayoutVars>
          <dgm:hierBranch val="init"/>
        </dgm:presLayoutVars>
      </dgm:prSet>
      <dgm:spPr/>
    </dgm:pt>
    <dgm:pt modelId="{1574E710-1FDA-4E18-88E1-828421CE6689}" type="pres">
      <dgm:prSet presAssocID="{C2647622-B3F3-4DAD-800A-F52F1869CAB9}" presName="rootComposite3" presStyleCnt="0"/>
      <dgm:spPr/>
    </dgm:pt>
    <dgm:pt modelId="{6F887202-C87C-4219-A464-E1147C40FD98}" type="pres">
      <dgm:prSet presAssocID="{C2647622-B3F3-4DAD-800A-F52F1869CAB9}" presName="rootText3" presStyleLbl="asst1" presStyleIdx="0" presStyleCnt="1">
        <dgm:presLayoutVars>
          <dgm:chPref val="3"/>
        </dgm:presLayoutVars>
      </dgm:prSet>
      <dgm:spPr/>
    </dgm:pt>
    <dgm:pt modelId="{2F3AE10D-17EC-4114-B2A6-73BBB31A2D4A}" type="pres">
      <dgm:prSet presAssocID="{C2647622-B3F3-4DAD-800A-F52F1869CAB9}" presName="rootConnector3" presStyleLbl="asst1" presStyleIdx="0" presStyleCnt="1"/>
      <dgm:spPr/>
    </dgm:pt>
    <dgm:pt modelId="{A8EDE434-69E7-496E-8264-524A4004C724}" type="pres">
      <dgm:prSet presAssocID="{C2647622-B3F3-4DAD-800A-F52F1869CAB9}" presName="hierChild6" presStyleCnt="0"/>
      <dgm:spPr/>
    </dgm:pt>
    <dgm:pt modelId="{2F2C600F-6589-4B15-9732-69545AFDAABD}" type="pres">
      <dgm:prSet presAssocID="{C2647622-B3F3-4DAD-800A-F52F1869CAB9}" presName="hierChild7" presStyleCnt="0"/>
      <dgm:spPr/>
    </dgm:pt>
  </dgm:ptLst>
  <dgm:cxnLst>
    <dgm:cxn modelId="{9FB9E400-6249-4E1B-B722-5E2DED5BA960}" type="presOf" srcId="{0BABAA2F-6B05-47EB-9E67-A069B0E28094}" destId="{3A1EF353-3963-4A17-8FA7-4636B2324103}" srcOrd="0" destOrd="0" presId="urn:microsoft.com/office/officeart/2005/8/layout/orgChart1"/>
    <dgm:cxn modelId="{28E0A503-8015-41F6-BD20-11CAB90CD98F}" srcId="{E265DE47-3CE0-461C-B383-7043C3AE6984}" destId="{616E7D51-01C5-49B8-91C2-8EA2DAB50BEA}" srcOrd="7" destOrd="0" parTransId="{1025BEFB-B087-43CC-9751-6E820664B3DF}" sibTransId="{2A54325E-4149-4005-9F83-D62FFDD33223}"/>
    <dgm:cxn modelId="{E18DF303-7662-485A-B1D6-4B5EBBA308DC}" type="presOf" srcId="{CF78340A-2D92-44B6-BBE3-8EE631E00D40}" destId="{80E75DFA-F4BD-41D7-8694-DBEBBDBE14B2}" srcOrd="0" destOrd="0" presId="urn:microsoft.com/office/officeart/2005/8/layout/orgChart1"/>
    <dgm:cxn modelId="{EF260C06-170E-4C1E-B23B-26F72B35A1F1}" type="presOf" srcId="{C2647622-B3F3-4DAD-800A-F52F1869CAB9}" destId="{2F3AE10D-17EC-4114-B2A6-73BBB31A2D4A}" srcOrd="1" destOrd="0" presId="urn:microsoft.com/office/officeart/2005/8/layout/orgChart1"/>
    <dgm:cxn modelId="{32A66D06-60E2-4844-8981-5E7BA0749642}" type="presOf" srcId="{E265DE47-3CE0-461C-B383-7043C3AE6984}" destId="{CBC5AADC-3BBD-47E0-86DC-5E881F4A930E}" srcOrd="1" destOrd="0" presId="urn:microsoft.com/office/officeart/2005/8/layout/orgChart1"/>
    <dgm:cxn modelId="{D1C99507-FF47-43CD-AE97-5096A6152851}" type="presOf" srcId="{1915D7A1-11D0-4842-967B-1039BF360A07}" destId="{7D9C0328-77D1-4865-A223-E1A1BF35D6A7}" srcOrd="0" destOrd="0" presId="urn:microsoft.com/office/officeart/2005/8/layout/orgChart1"/>
    <dgm:cxn modelId="{416D9809-6BCE-4009-9073-02FFAF8CA7C3}" type="presOf" srcId="{616E7D51-01C5-49B8-91C2-8EA2DAB50BEA}" destId="{9F88E9F0-0E4D-4E85-89AF-74F477449D11}" srcOrd="0" destOrd="0" presId="urn:microsoft.com/office/officeart/2005/8/layout/orgChart1"/>
    <dgm:cxn modelId="{C2142E0D-22BF-439A-A4F2-B506B4483FD3}" type="presOf" srcId="{7EBC34A2-9014-49A1-9F81-96714D99D258}" destId="{DB37551A-513E-48AF-A944-8D04EE08D22F}" srcOrd="0" destOrd="0" presId="urn:microsoft.com/office/officeart/2005/8/layout/orgChart1"/>
    <dgm:cxn modelId="{B932C70D-5C47-45B4-9B3F-C44677D489E6}" type="presOf" srcId="{96720508-CA72-49AF-9928-BCD4FE07D733}" destId="{F49EA895-5395-4ADA-A756-14CE43713641}" srcOrd="1" destOrd="0" presId="urn:microsoft.com/office/officeart/2005/8/layout/orgChart1"/>
    <dgm:cxn modelId="{5346060E-DBA0-ED4F-9F6B-253783FC18BF}" srcId="{7CF6E0A4-DE06-4ED5-B84D-1D05B5F42A37}" destId="{3EAC6BF8-987C-8E4E-AD4C-5C922950EFD3}" srcOrd="0" destOrd="0" parTransId="{68ADF672-170C-CF47-94D5-4D219996A3AB}" sibTransId="{60A5D845-5042-DD4D-8F4D-96D828A4B665}"/>
    <dgm:cxn modelId="{2B0ACF0F-320E-47C5-8A1A-D5654294C56C}" type="presOf" srcId="{732404E7-F563-42DD-9861-F21D3814D7A8}" destId="{A869EAD8-64A2-43B8-A2DF-DBC385114A6B}" srcOrd="1" destOrd="0" presId="urn:microsoft.com/office/officeart/2005/8/layout/orgChart1"/>
    <dgm:cxn modelId="{E6AC4513-3602-43AD-9329-8F88B5C950C8}" srcId="{616E7D51-01C5-49B8-91C2-8EA2DAB50BEA}" destId="{1EC2B0C0-398B-4BC9-B508-8198AD666A9B}" srcOrd="0" destOrd="0" parTransId="{C991A647-818A-4D84-8A60-A378D6D66A37}" sibTransId="{F863CE89-1E4D-4762-A66D-8DF870FE5754}"/>
    <dgm:cxn modelId="{CB90001A-E3D7-42F7-B504-41BD0CFB2234}" type="presOf" srcId="{7CF6E0A4-DE06-4ED5-B84D-1D05B5F42A37}" destId="{D058B65C-5229-4D2A-8F11-69D09E828EFB}" srcOrd="1" destOrd="0" presId="urn:microsoft.com/office/officeart/2005/8/layout/orgChart1"/>
    <dgm:cxn modelId="{531D7C1C-D3E3-4974-BBEB-349E8A994D80}" type="presOf" srcId="{FAEDFBFF-5904-4232-89E5-863A7C02B231}" destId="{05A3F28D-0038-4D50-9F3F-FAD114337446}" srcOrd="0" destOrd="0" presId="urn:microsoft.com/office/officeart/2005/8/layout/orgChart1"/>
    <dgm:cxn modelId="{B85AEA1D-5C9A-4A4E-9A92-654687181D34}" type="presOf" srcId="{68ADF672-170C-CF47-94D5-4D219996A3AB}" destId="{55B53276-2497-8A43-8FC6-B0DB0B8240C9}" srcOrd="0" destOrd="0" presId="urn:microsoft.com/office/officeart/2005/8/layout/orgChart1"/>
    <dgm:cxn modelId="{8697921F-9EDD-4F90-9297-6E1A46975C27}" type="presOf" srcId="{401C1957-658A-481C-9BC3-454247C9C05A}" destId="{8CEA700E-44C2-49AB-B91A-CDF8865E318D}" srcOrd="1" destOrd="0" presId="urn:microsoft.com/office/officeart/2005/8/layout/orgChart1"/>
    <dgm:cxn modelId="{590F7D21-A5FF-4171-9A2D-926F8419DA58}" type="presOf" srcId="{C3C4682A-19D2-43F5-84FB-D6121C890891}" destId="{246DD79A-5A01-4147-BE54-A94A8B6F1162}" srcOrd="0" destOrd="0" presId="urn:microsoft.com/office/officeart/2005/8/layout/orgChart1"/>
    <dgm:cxn modelId="{D1E7BA32-5FD8-483D-9E00-C725996B5146}" type="presOf" srcId="{B7F0FB3F-C19E-4DFA-AD92-AF314BB26EFC}" destId="{A5401DC2-6987-4656-8DDF-2001F7BC1052}" srcOrd="0" destOrd="0" presId="urn:microsoft.com/office/officeart/2005/8/layout/orgChart1"/>
    <dgm:cxn modelId="{D57DF132-41B0-40FB-91BE-CB35BA47DC6B}" srcId="{E265DE47-3CE0-461C-B383-7043C3AE6984}" destId="{7CF6E0A4-DE06-4ED5-B84D-1D05B5F42A37}" srcOrd="3" destOrd="0" parTransId="{9D1B6B76-7380-4EF3-84AF-8AA29A7F9845}" sibTransId="{002A344A-7390-49BA-8168-13B8BC1DEFB6}"/>
    <dgm:cxn modelId="{F7DAFA35-030F-40FB-89A9-A6E46E27868E}" type="presOf" srcId="{C3C4682A-19D2-43F5-84FB-D6121C890891}" destId="{66F0A6DB-BBFD-4011-8026-7DEB0AF801A1}" srcOrd="1" destOrd="0" presId="urn:microsoft.com/office/officeart/2005/8/layout/orgChart1"/>
    <dgm:cxn modelId="{D7D6B437-2745-4A9F-AA1A-9A9A704355EE}" type="presOf" srcId="{3EAC6BF8-987C-8E4E-AD4C-5C922950EFD3}" destId="{D9467AC4-01CA-DD4E-B650-3ED3B73D4633}" srcOrd="1" destOrd="0" presId="urn:microsoft.com/office/officeart/2005/8/layout/orgChart1"/>
    <dgm:cxn modelId="{FDBD0D39-7294-4C31-AB4F-7FD31777D4EB}" type="presOf" srcId="{1025BEFB-B087-43CC-9751-6E820664B3DF}" destId="{0E29668D-608F-4CD0-8604-AB66FA112E01}" srcOrd="0" destOrd="0" presId="urn:microsoft.com/office/officeart/2005/8/layout/orgChart1"/>
    <dgm:cxn modelId="{15D48F3F-7243-4E08-AE10-2202B0467394}" type="presOf" srcId="{7EBC34A2-9014-49A1-9F81-96714D99D258}" destId="{DE67E426-0D60-4D7F-A241-2020C9804EEE}" srcOrd="1" destOrd="0" presId="urn:microsoft.com/office/officeart/2005/8/layout/orgChart1"/>
    <dgm:cxn modelId="{5227BD5B-DA7A-4893-9145-75B957A2EE9A}" srcId="{401C1957-658A-481C-9BC3-454247C9C05A}" destId="{96720508-CA72-49AF-9928-BCD4FE07D733}" srcOrd="0" destOrd="0" parTransId="{7F243E32-7580-4E4D-9860-704269B70B19}" sibTransId="{5FA8FF34-E088-4AD4-86BB-529DC1A1625D}"/>
    <dgm:cxn modelId="{8119435F-8831-4164-B798-A8CEAEDE82FF}" type="presOf" srcId="{C991A647-818A-4D84-8A60-A378D6D66A37}" destId="{E002A4B7-9F26-4C63-81C5-AE8405F6D01C}" srcOrd="0" destOrd="0" presId="urn:microsoft.com/office/officeart/2005/8/layout/orgChart1"/>
    <dgm:cxn modelId="{63A80747-5A10-4ED7-93B0-690ED62479BA}" type="presOf" srcId="{96720508-CA72-49AF-9928-BCD4FE07D733}" destId="{082E867B-A50E-4F83-99A8-BDFA29131D04}" srcOrd="0" destOrd="0" presId="urn:microsoft.com/office/officeart/2005/8/layout/orgChart1"/>
    <dgm:cxn modelId="{B0CE5747-3C96-44A9-9DCF-C6465B1FF83E}" type="presOf" srcId="{7F243E32-7580-4E4D-9860-704269B70B19}" destId="{40D6FB99-A03D-42E0-8969-3AD9AC443E68}" srcOrd="0" destOrd="0" presId="urn:microsoft.com/office/officeart/2005/8/layout/orgChart1"/>
    <dgm:cxn modelId="{5C865468-315F-4ABE-8849-867A6F182399}" srcId="{7EBC34A2-9014-49A1-9F81-96714D99D258}" destId="{329E8E45-ED1D-495E-84A2-75FA5920E482}" srcOrd="0" destOrd="0" parTransId="{F5F73955-FCFE-4694-BE2E-8F02908ADA58}" sibTransId="{54968D2C-8AC3-456C-B886-78828C1B8DB6}"/>
    <dgm:cxn modelId="{54F7BD6B-A171-40F1-B3A4-FD1DDAD20DD1}" type="presOf" srcId="{C2647622-B3F3-4DAD-800A-F52F1869CAB9}" destId="{6F887202-C87C-4219-A464-E1147C40FD98}" srcOrd="0" destOrd="0" presId="urn:microsoft.com/office/officeart/2005/8/layout/orgChart1"/>
    <dgm:cxn modelId="{A5362E4D-0580-427F-A26F-83B75DFB6268}" type="presOf" srcId="{1EC2B0C0-398B-4BC9-B508-8198AD666A9B}" destId="{4805C717-CFE9-4494-AAA5-D084624ABD2D}" srcOrd="0" destOrd="0" presId="urn:microsoft.com/office/officeart/2005/8/layout/orgChart1"/>
    <dgm:cxn modelId="{8A13C450-0C6C-4968-B2EF-CF00F0A5293D}" srcId="{E265DE47-3CE0-461C-B383-7043C3AE6984}" destId="{1A1CE92E-0B2E-4A9E-8788-0BE2D4FA7EC2}" srcOrd="1" destOrd="0" parTransId="{67DA40E0-7085-4E18-8E55-793C92ACBA66}" sibTransId="{AFEDB054-C876-4135-BABF-EDE9867603AD}"/>
    <dgm:cxn modelId="{03200C71-71EE-4933-87F3-F4EBE5504318}" type="presOf" srcId="{7CF6E0A4-DE06-4ED5-B84D-1D05B5F42A37}" destId="{8930ACBC-0956-468E-B10A-F3E15B5F1D13}" srcOrd="0" destOrd="0" presId="urn:microsoft.com/office/officeart/2005/8/layout/orgChart1"/>
    <dgm:cxn modelId="{4AD23556-E2AB-47D4-9B57-F3E5AB9292D5}" type="presOf" srcId="{E265DE47-3CE0-461C-B383-7043C3AE6984}" destId="{7BCD7749-7839-4C41-967F-FFADA5AE6F2F}" srcOrd="0" destOrd="0" presId="urn:microsoft.com/office/officeart/2005/8/layout/orgChart1"/>
    <dgm:cxn modelId="{01E4EB7A-DBC4-4AD9-81A8-9D731733A323}" type="presOf" srcId="{9D1B6B76-7380-4EF3-84AF-8AA29A7F9845}" destId="{0E169E5C-5802-4E15-8C88-1327A72D2D45}" srcOrd="0" destOrd="0" presId="urn:microsoft.com/office/officeart/2005/8/layout/orgChart1"/>
    <dgm:cxn modelId="{89F43C7F-289A-42E6-904A-21099D05970B}" srcId="{9CA7F6E9-48F8-473B-8385-796E4E136B8D}" destId="{C3C4682A-19D2-43F5-84FB-D6121C890891}" srcOrd="0" destOrd="0" parTransId="{6BCE7884-3A5A-4D83-95C0-5A560D5B5ED2}" sibTransId="{F08A5B3C-F9E3-46FF-8528-697067F424C6}"/>
    <dgm:cxn modelId="{9F32E983-5825-43BA-9709-493567A6C07D}" type="presOf" srcId="{329E8E45-ED1D-495E-84A2-75FA5920E482}" destId="{22355A46-0167-4135-8E92-1E092275FA8F}" srcOrd="0" destOrd="0" presId="urn:microsoft.com/office/officeart/2005/8/layout/orgChart1"/>
    <dgm:cxn modelId="{3241C18A-2A53-4F85-A3F8-33001A574F33}" type="presOf" srcId="{6BCE7884-3A5A-4D83-95C0-5A560D5B5ED2}" destId="{F14E3F20-E3D7-4B4E-847A-29979C733E55}" srcOrd="0" destOrd="0" presId="urn:microsoft.com/office/officeart/2005/8/layout/orgChart1"/>
    <dgm:cxn modelId="{2D116F98-D765-49D9-91B7-6B8910FCBA07}" type="presOf" srcId="{E4027A73-BF30-43BE-BD75-8F9305A51781}" destId="{4D8B605B-E4A3-435A-80B1-B4E788F1A2C9}" srcOrd="0" destOrd="0" presId="urn:microsoft.com/office/officeart/2005/8/layout/orgChart1"/>
    <dgm:cxn modelId="{C1EA0799-AED0-48EA-8458-2BDB28FE22A0}" type="presOf" srcId="{616E7D51-01C5-49B8-91C2-8EA2DAB50BEA}" destId="{7EE8045F-1F3B-40B8-91FA-904BD76C9BC4}" srcOrd="1" destOrd="0" presId="urn:microsoft.com/office/officeart/2005/8/layout/orgChart1"/>
    <dgm:cxn modelId="{F18712A1-3165-4F70-9377-FD1723BC7E80}" type="presOf" srcId="{1EC2B0C0-398B-4BC9-B508-8198AD666A9B}" destId="{4B2947F7-DEDA-4D9B-821F-628039CA4ED3}" srcOrd="1" destOrd="0" presId="urn:microsoft.com/office/officeart/2005/8/layout/orgChart1"/>
    <dgm:cxn modelId="{4994F1A9-0A4D-4F23-895B-926CABF100D3}" srcId="{1915D7A1-11D0-4842-967B-1039BF360A07}" destId="{E265DE47-3CE0-461C-B383-7043C3AE6984}" srcOrd="0" destOrd="0" parTransId="{6AC8DA03-64ED-484C-9EDE-2290A4A97326}" sibTransId="{24F0B6DD-9DB5-4E00-92EB-B70C2775961D}"/>
    <dgm:cxn modelId="{A6613CAE-2BD0-4C66-ADE0-FB5553E7DD1B}" srcId="{732404E7-F563-42DD-9861-F21D3814D7A8}" destId="{E5E99E56-4811-4305-976F-750ECF20CCB4}" srcOrd="0" destOrd="0" parTransId="{0BABAA2F-6B05-47EB-9E67-A069B0E28094}" sibTransId="{2709B0B0-949A-4DC1-878C-B87CB00FC22F}"/>
    <dgm:cxn modelId="{8B9248AE-3F45-460D-BFF4-CE93D5F3CD90}" type="presOf" srcId="{B65C904E-713B-450C-8F9A-274E6FF699BD}" destId="{A27E20C3-08A2-461A-92DB-C93753A63A71}" srcOrd="0" destOrd="0" presId="urn:microsoft.com/office/officeart/2005/8/layout/orgChart1"/>
    <dgm:cxn modelId="{9E78A9AE-E127-4F12-9DBB-D550E1E895E3}" type="presOf" srcId="{B2CC58E2-1C62-4436-97C4-772040843C6F}" destId="{77971F77-9DBD-40F2-A7DC-FEDB0C64889D}" srcOrd="0" destOrd="0" presId="urn:microsoft.com/office/officeart/2005/8/layout/orgChart1"/>
    <dgm:cxn modelId="{9B9541AF-E09A-4833-AD1A-C5C8553DA0A6}" type="presOf" srcId="{E5E99E56-4811-4305-976F-750ECF20CCB4}" destId="{96BD7804-0851-4831-A114-D38C0E6CAD90}" srcOrd="0" destOrd="0" presId="urn:microsoft.com/office/officeart/2005/8/layout/orgChart1"/>
    <dgm:cxn modelId="{A0C177B6-37DA-4F42-80BF-ECB4987EB202}" type="presOf" srcId="{F5F73955-FCFE-4694-BE2E-8F02908ADA58}" destId="{C0AF414F-8B7A-4DDB-880E-09DC0CB94B5F}" srcOrd="0" destOrd="0" presId="urn:microsoft.com/office/officeart/2005/8/layout/orgChart1"/>
    <dgm:cxn modelId="{AAA811BB-97EA-4DBC-8F30-1A52F419819C}" type="presOf" srcId="{67DA40E0-7085-4E18-8E55-793C92ACBA66}" destId="{28EC4681-7CF3-4222-A788-6D88BB30EE6C}" srcOrd="0" destOrd="0" presId="urn:microsoft.com/office/officeart/2005/8/layout/orgChart1"/>
    <dgm:cxn modelId="{0BD245C0-46E6-41F5-A4F9-6813D0842E23}" srcId="{E265DE47-3CE0-461C-B383-7043C3AE6984}" destId="{C2647622-B3F3-4DAD-800A-F52F1869CAB9}" srcOrd="0" destOrd="0" parTransId="{B2CC58E2-1C62-4436-97C4-772040843C6F}" sibTransId="{BF4853D4-9473-4B5C-BF38-A6A045FFA499}"/>
    <dgm:cxn modelId="{55A016C2-C7E4-4831-889B-72A474D59FFA}" srcId="{E265DE47-3CE0-461C-B383-7043C3AE6984}" destId="{732404E7-F563-42DD-9861-F21D3814D7A8}" srcOrd="5" destOrd="0" parTransId="{E4027A73-BF30-43BE-BD75-8F9305A51781}" sibTransId="{6C7686C2-912E-46F7-8FC9-99D7E168A740}"/>
    <dgm:cxn modelId="{FF9BECC7-B551-4349-8547-883E16C08DB9}" type="presOf" srcId="{9CA7F6E9-48F8-473B-8385-796E4E136B8D}" destId="{79E548BF-FD6C-429C-B09F-EC261D5BBDF8}" srcOrd="1" destOrd="0" presId="urn:microsoft.com/office/officeart/2005/8/layout/orgChart1"/>
    <dgm:cxn modelId="{A69C2ADB-0025-4217-9879-911C882F121E}" srcId="{E265DE47-3CE0-461C-B383-7043C3AE6984}" destId="{401C1957-658A-481C-9BC3-454247C9C05A}" srcOrd="6" destOrd="0" parTransId="{42E5A347-02EE-4304-BD8B-9378C13FB590}" sibTransId="{04CC713E-9764-4477-98B8-8F1C7209030C}"/>
    <dgm:cxn modelId="{BE3FDADE-F90E-4B6C-A7C8-C01F0756E317}" type="presOf" srcId="{1A1CE92E-0B2E-4A9E-8788-0BE2D4FA7EC2}" destId="{4BC28C21-D8DB-48EC-91C7-64510BA26DDA}" srcOrd="0" destOrd="0" presId="urn:microsoft.com/office/officeart/2005/8/layout/orgChart1"/>
    <dgm:cxn modelId="{FA4994E0-75E1-4639-9A18-328087325209}" srcId="{E265DE47-3CE0-461C-B383-7043C3AE6984}" destId="{9CA7F6E9-48F8-473B-8385-796E4E136B8D}" srcOrd="2" destOrd="0" parTransId="{B65C904E-713B-450C-8F9A-274E6FF699BD}" sibTransId="{606BE974-8DF2-43BA-A5B6-C95B4E0E6E21}"/>
    <dgm:cxn modelId="{C58448E2-E39D-4284-802F-24A42BC14D0F}" type="presOf" srcId="{9CA7F6E9-48F8-473B-8385-796E4E136B8D}" destId="{243673C9-D9B4-4ABE-9A3E-4A0C49165B2E}" srcOrd="0" destOrd="0" presId="urn:microsoft.com/office/officeart/2005/8/layout/orgChart1"/>
    <dgm:cxn modelId="{1B7989E2-4E3A-41DB-A9EA-861E9C33829E}" type="presOf" srcId="{3EAC6BF8-987C-8E4E-AD4C-5C922950EFD3}" destId="{8B3BA042-4C2B-5C4E-A01C-E737DC31F383}" srcOrd="0" destOrd="0" presId="urn:microsoft.com/office/officeart/2005/8/layout/orgChart1"/>
    <dgm:cxn modelId="{047FEFE9-17B6-4B44-83E1-12D529057838}" type="presOf" srcId="{329E8E45-ED1D-495E-84A2-75FA5920E482}" destId="{3D49064A-30FF-438F-B442-DBB2D7B05FA0}" srcOrd="1" destOrd="0" presId="urn:microsoft.com/office/officeart/2005/8/layout/orgChart1"/>
    <dgm:cxn modelId="{3A3101EC-06A4-46DA-9618-24B68760C859}" type="presOf" srcId="{732404E7-F563-42DD-9861-F21D3814D7A8}" destId="{ED503DC4-25C5-46B5-A2C1-E704AC6B2970}" srcOrd="0" destOrd="0" presId="urn:microsoft.com/office/officeart/2005/8/layout/orgChart1"/>
    <dgm:cxn modelId="{D50EDCEC-0723-4C1C-90A6-29BF2DE0FABC}" srcId="{1A1CE92E-0B2E-4A9E-8788-0BE2D4FA7EC2}" destId="{B7F0FB3F-C19E-4DFA-AD92-AF314BB26EFC}" srcOrd="0" destOrd="0" parTransId="{CF78340A-2D92-44B6-BBE3-8EE631E00D40}" sibTransId="{1C506939-FDC6-4A09-A97D-B93BD6CB9149}"/>
    <dgm:cxn modelId="{39398CEE-80B8-41B8-8022-C21380B2B5DD}" srcId="{E265DE47-3CE0-461C-B383-7043C3AE6984}" destId="{7EBC34A2-9014-49A1-9F81-96714D99D258}" srcOrd="4" destOrd="0" parTransId="{FAEDFBFF-5904-4232-89E5-863A7C02B231}" sibTransId="{23253378-EE1A-413E-9BC1-465BD578EAD4}"/>
    <dgm:cxn modelId="{7F54F2F3-A0AE-4921-8604-11624E945310}" type="presOf" srcId="{42E5A347-02EE-4304-BD8B-9378C13FB590}" destId="{997BA076-276D-4BF2-AE0A-1337F9121196}" srcOrd="0" destOrd="0" presId="urn:microsoft.com/office/officeart/2005/8/layout/orgChart1"/>
    <dgm:cxn modelId="{D7A515F4-1821-4582-8C19-C5827D74E9EF}" type="presOf" srcId="{B7F0FB3F-C19E-4DFA-AD92-AF314BB26EFC}" destId="{594A444C-4A7A-4C57-AA16-3FC32F7B04E1}" srcOrd="1" destOrd="0" presId="urn:microsoft.com/office/officeart/2005/8/layout/orgChart1"/>
    <dgm:cxn modelId="{B0CF52F6-E1B2-45C0-B292-D18D6C3C468F}" type="presOf" srcId="{E5E99E56-4811-4305-976F-750ECF20CCB4}" destId="{F41F34A0-CC1A-4B54-81E0-8DB99553F0D3}" srcOrd="1" destOrd="0" presId="urn:microsoft.com/office/officeart/2005/8/layout/orgChart1"/>
    <dgm:cxn modelId="{8A4A97FA-873E-4C0A-A1D9-CD4CB719FF33}" type="presOf" srcId="{401C1957-658A-481C-9BC3-454247C9C05A}" destId="{1B4FF486-3CFE-410A-872F-1BC8EE32541B}" srcOrd="0" destOrd="0" presId="urn:microsoft.com/office/officeart/2005/8/layout/orgChart1"/>
    <dgm:cxn modelId="{F93987FB-E7D1-45F8-A5C6-481E3C341205}" type="presOf" srcId="{1A1CE92E-0B2E-4A9E-8788-0BE2D4FA7EC2}" destId="{281C671B-218A-4B94-9718-6A715909E77A}" srcOrd="1" destOrd="0" presId="urn:microsoft.com/office/officeart/2005/8/layout/orgChart1"/>
    <dgm:cxn modelId="{21B9210B-2520-4E54-BF4D-97A90DA8C14B}" type="presParOf" srcId="{7D9C0328-77D1-4865-A223-E1A1BF35D6A7}" destId="{1C88704D-B120-43A8-9815-CBE8CB1E6CFA}" srcOrd="0" destOrd="0" presId="urn:microsoft.com/office/officeart/2005/8/layout/orgChart1"/>
    <dgm:cxn modelId="{874A7EE0-F10A-4C81-A9AD-9CB6E04BA5DD}" type="presParOf" srcId="{1C88704D-B120-43A8-9815-CBE8CB1E6CFA}" destId="{B3AA27DE-5B91-4289-86E0-C62AA9F18FEC}" srcOrd="0" destOrd="0" presId="urn:microsoft.com/office/officeart/2005/8/layout/orgChart1"/>
    <dgm:cxn modelId="{3659EF6D-89D9-4BA4-AAFF-82FE7B01F53C}" type="presParOf" srcId="{B3AA27DE-5B91-4289-86E0-C62AA9F18FEC}" destId="{7BCD7749-7839-4C41-967F-FFADA5AE6F2F}" srcOrd="0" destOrd="0" presId="urn:microsoft.com/office/officeart/2005/8/layout/orgChart1"/>
    <dgm:cxn modelId="{C299E30D-0A06-4DE1-B389-9A596A2355A4}" type="presParOf" srcId="{B3AA27DE-5B91-4289-86E0-C62AA9F18FEC}" destId="{CBC5AADC-3BBD-47E0-86DC-5E881F4A930E}" srcOrd="1" destOrd="0" presId="urn:microsoft.com/office/officeart/2005/8/layout/orgChart1"/>
    <dgm:cxn modelId="{57BA46E2-49C3-4E65-B638-20A91106DEE7}" type="presParOf" srcId="{1C88704D-B120-43A8-9815-CBE8CB1E6CFA}" destId="{335FFC8D-BA82-4F9E-98AC-2301A415D94D}" srcOrd="1" destOrd="0" presId="urn:microsoft.com/office/officeart/2005/8/layout/orgChart1"/>
    <dgm:cxn modelId="{6E8FF985-5403-4FA8-BD28-8C9CB4CD324B}" type="presParOf" srcId="{335FFC8D-BA82-4F9E-98AC-2301A415D94D}" destId="{28EC4681-7CF3-4222-A788-6D88BB30EE6C}" srcOrd="0" destOrd="0" presId="urn:microsoft.com/office/officeart/2005/8/layout/orgChart1"/>
    <dgm:cxn modelId="{E19C1359-D0B0-4A74-99D7-18A9419498FD}" type="presParOf" srcId="{335FFC8D-BA82-4F9E-98AC-2301A415D94D}" destId="{351C6865-3DD1-4C7C-ADC9-D57BDD92A3AA}" srcOrd="1" destOrd="0" presId="urn:microsoft.com/office/officeart/2005/8/layout/orgChart1"/>
    <dgm:cxn modelId="{8056D730-AFDE-4FF6-8BA4-6F20EBFD11C8}" type="presParOf" srcId="{351C6865-3DD1-4C7C-ADC9-D57BDD92A3AA}" destId="{02CF7FD4-5C23-494D-AA93-037069D6DAF4}" srcOrd="0" destOrd="0" presId="urn:microsoft.com/office/officeart/2005/8/layout/orgChart1"/>
    <dgm:cxn modelId="{4E6AC916-0300-4ED1-9439-53058578C865}" type="presParOf" srcId="{02CF7FD4-5C23-494D-AA93-037069D6DAF4}" destId="{4BC28C21-D8DB-48EC-91C7-64510BA26DDA}" srcOrd="0" destOrd="0" presId="urn:microsoft.com/office/officeart/2005/8/layout/orgChart1"/>
    <dgm:cxn modelId="{1E8C0887-B243-48A1-9CCB-4B5BE5CC7B6E}" type="presParOf" srcId="{02CF7FD4-5C23-494D-AA93-037069D6DAF4}" destId="{281C671B-218A-4B94-9718-6A715909E77A}" srcOrd="1" destOrd="0" presId="urn:microsoft.com/office/officeart/2005/8/layout/orgChart1"/>
    <dgm:cxn modelId="{00E42CF3-7197-486A-B351-83854CFE8D96}" type="presParOf" srcId="{351C6865-3DD1-4C7C-ADC9-D57BDD92A3AA}" destId="{C958D35B-5FCD-41BC-960C-FED67A58F4CA}" srcOrd="1" destOrd="0" presId="urn:microsoft.com/office/officeart/2005/8/layout/orgChart1"/>
    <dgm:cxn modelId="{44025E4A-9B6C-4BD3-9A91-6956E6810597}" type="presParOf" srcId="{C958D35B-5FCD-41BC-960C-FED67A58F4CA}" destId="{80E75DFA-F4BD-41D7-8694-DBEBBDBE14B2}" srcOrd="0" destOrd="0" presId="urn:microsoft.com/office/officeart/2005/8/layout/orgChart1"/>
    <dgm:cxn modelId="{19B5C1CF-E612-4EC0-B678-258F9A68D192}" type="presParOf" srcId="{C958D35B-5FCD-41BC-960C-FED67A58F4CA}" destId="{2F1AD61E-8D2D-498A-9D0F-243AA4D992A8}" srcOrd="1" destOrd="0" presId="urn:microsoft.com/office/officeart/2005/8/layout/orgChart1"/>
    <dgm:cxn modelId="{6EB4E15A-8C74-41A8-B054-07B752231B05}" type="presParOf" srcId="{2F1AD61E-8D2D-498A-9D0F-243AA4D992A8}" destId="{34113FE1-13D4-49C6-BB42-37F1742F1DA2}" srcOrd="0" destOrd="0" presId="urn:microsoft.com/office/officeart/2005/8/layout/orgChart1"/>
    <dgm:cxn modelId="{31BEC797-006A-45F6-BD8B-3441DDE798BB}" type="presParOf" srcId="{34113FE1-13D4-49C6-BB42-37F1742F1DA2}" destId="{A5401DC2-6987-4656-8DDF-2001F7BC1052}" srcOrd="0" destOrd="0" presId="urn:microsoft.com/office/officeart/2005/8/layout/orgChart1"/>
    <dgm:cxn modelId="{4FA366E6-FA34-44FC-B2FC-FDAA13DF39D6}" type="presParOf" srcId="{34113FE1-13D4-49C6-BB42-37F1742F1DA2}" destId="{594A444C-4A7A-4C57-AA16-3FC32F7B04E1}" srcOrd="1" destOrd="0" presId="urn:microsoft.com/office/officeart/2005/8/layout/orgChart1"/>
    <dgm:cxn modelId="{6E8FF745-709D-4924-BC4F-5B187C0B887C}" type="presParOf" srcId="{2F1AD61E-8D2D-498A-9D0F-243AA4D992A8}" destId="{2BB4BF87-9AED-47AA-8CA5-1BB0160EBF08}" srcOrd="1" destOrd="0" presId="urn:microsoft.com/office/officeart/2005/8/layout/orgChart1"/>
    <dgm:cxn modelId="{A1A81E5E-6B12-4482-9FE7-21CCEDCAC0D4}" type="presParOf" srcId="{2F1AD61E-8D2D-498A-9D0F-243AA4D992A8}" destId="{1A81AEB8-6134-4BE2-8545-F9FB57A4F3C3}" srcOrd="2" destOrd="0" presId="urn:microsoft.com/office/officeart/2005/8/layout/orgChart1"/>
    <dgm:cxn modelId="{B1878ED9-3F84-48F9-872C-9C2F08D30A11}" type="presParOf" srcId="{351C6865-3DD1-4C7C-ADC9-D57BDD92A3AA}" destId="{72F6CD52-8709-44FD-B991-B48DED9C05B8}" srcOrd="2" destOrd="0" presId="urn:microsoft.com/office/officeart/2005/8/layout/orgChart1"/>
    <dgm:cxn modelId="{7E033C4A-F483-4232-BF01-1B6623121711}" type="presParOf" srcId="{335FFC8D-BA82-4F9E-98AC-2301A415D94D}" destId="{A27E20C3-08A2-461A-92DB-C93753A63A71}" srcOrd="2" destOrd="0" presId="urn:microsoft.com/office/officeart/2005/8/layout/orgChart1"/>
    <dgm:cxn modelId="{CF84FBEF-0FE6-4D4F-8790-8AC37028307D}" type="presParOf" srcId="{335FFC8D-BA82-4F9E-98AC-2301A415D94D}" destId="{7C93E582-5E38-40D6-9237-3892C07D77E7}" srcOrd="3" destOrd="0" presId="urn:microsoft.com/office/officeart/2005/8/layout/orgChart1"/>
    <dgm:cxn modelId="{C335A51C-28BD-4E95-82D4-F03000995A9F}" type="presParOf" srcId="{7C93E582-5E38-40D6-9237-3892C07D77E7}" destId="{6B1933D3-A2B0-4629-A6EB-A42639641C4B}" srcOrd="0" destOrd="0" presId="urn:microsoft.com/office/officeart/2005/8/layout/orgChart1"/>
    <dgm:cxn modelId="{A33D4034-00ED-46B6-9999-21C944419C5B}" type="presParOf" srcId="{6B1933D3-A2B0-4629-A6EB-A42639641C4B}" destId="{243673C9-D9B4-4ABE-9A3E-4A0C49165B2E}" srcOrd="0" destOrd="0" presId="urn:microsoft.com/office/officeart/2005/8/layout/orgChart1"/>
    <dgm:cxn modelId="{FAF93DFB-3D18-478E-A1FF-25805D37161A}" type="presParOf" srcId="{6B1933D3-A2B0-4629-A6EB-A42639641C4B}" destId="{79E548BF-FD6C-429C-B09F-EC261D5BBDF8}" srcOrd="1" destOrd="0" presId="urn:microsoft.com/office/officeart/2005/8/layout/orgChart1"/>
    <dgm:cxn modelId="{1898A0A9-5A53-441B-A07E-0388F61CD4AC}" type="presParOf" srcId="{7C93E582-5E38-40D6-9237-3892C07D77E7}" destId="{F3AF2DED-A2B8-424F-9293-562CA5904EDC}" srcOrd="1" destOrd="0" presId="urn:microsoft.com/office/officeart/2005/8/layout/orgChart1"/>
    <dgm:cxn modelId="{4E19E8D3-0D9B-4515-9595-2890E896F031}" type="presParOf" srcId="{F3AF2DED-A2B8-424F-9293-562CA5904EDC}" destId="{F14E3F20-E3D7-4B4E-847A-29979C733E55}" srcOrd="0" destOrd="0" presId="urn:microsoft.com/office/officeart/2005/8/layout/orgChart1"/>
    <dgm:cxn modelId="{19C29F60-8DC8-4E82-A798-484023EC9226}" type="presParOf" srcId="{F3AF2DED-A2B8-424F-9293-562CA5904EDC}" destId="{B55A540A-CAB0-4DC8-83D7-C16E3C2011BC}" srcOrd="1" destOrd="0" presId="urn:microsoft.com/office/officeart/2005/8/layout/orgChart1"/>
    <dgm:cxn modelId="{4A87F9BA-9586-4362-A238-273E8FB7287D}" type="presParOf" srcId="{B55A540A-CAB0-4DC8-83D7-C16E3C2011BC}" destId="{CD378413-757B-477C-9900-966117274280}" srcOrd="0" destOrd="0" presId="urn:microsoft.com/office/officeart/2005/8/layout/orgChart1"/>
    <dgm:cxn modelId="{3B5F0231-2A32-43A6-AFE4-4CB599322558}" type="presParOf" srcId="{CD378413-757B-477C-9900-966117274280}" destId="{246DD79A-5A01-4147-BE54-A94A8B6F1162}" srcOrd="0" destOrd="0" presId="urn:microsoft.com/office/officeart/2005/8/layout/orgChart1"/>
    <dgm:cxn modelId="{B69FAB58-D4A5-4985-9A32-503274AD0C2C}" type="presParOf" srcId="{CD378413-757B-477C-9900-966117274280}" destId="{66F0A6DB-BBFD-4011-8026-7DEB0AF801A1}" srcOrd="1" destOrd="0" presId="urn:microsoft.com/office/officeart/2005/8/layout/orgChart1"/>
    <dgm:cxn modelId="{3DF3A8EC-4EF2-4F3A-8A5F-B62D11D5D2CF}" type="presParOf" srcId="{B55A540A-CAB0-4DC8-83D7-C16E3C2011BC}" destId="{EBCC9963-DBE4-4732-8FDE-7F9756AAF5A8}" srcOrd="1" destOrd="0" presId="urn:microsoft.com/office/officeart/2005/8/layout/orgChart1"/>
    <dgm:cxn modelId="{BAD46A03-DE02-4C04-8FA3-FEA0348FE8A9}" type="presParOf" srcId="{B55A540A-CAB0-4DC8-83D7-C16E3C2011BC}" destId="{5DED8C4B-B2F8-44DB-9046-F4253880EFD0}" srcOrd="2" destOrd="0" presId="urn:microsoft.com/office/officeart/2005/8/layout/orgChart1"/>
    <dgm:cxn modelId="{2AFC3B6A-376B-429C-839D-D21C820C3FA5}" type="presParOf" srcId="{7C93E582-5E38-40D6-9237-3892C07D77E7}" destId="{9BDD4924-AE66-4395-93FE-153765F5C6DE}" srcOrd="2" destOrd="0" presId="urn:microsoft.com/office/officeart/2005/8/layout/orgChart1"/>
    <dgm:cxn modelId="{7C4EA781-F2B9-4D89-95D8-5CE57679AFC7}" type="presParOf" srcId="{335FFC8D-BA82-4F9E-98AC-2301A415D94D}" destId="{0E169E5C-5802-4E15-8C88-1327A72D2D45}" srcOrd="4" destOrd="0" presId="urn:microsoft.com/office/officeart/2005/8/layout/orgChart1"/>
    <dgm:cxn modelId="{22846B65-6D1D-4EEA-B806-196545BFCCAF}" type="presParOf" srcId="{335FFC8D-BA82-4F9E-98AC-2301A415D94D}" destId="{DADC5881-8334-4087-9A26-A9AC12F066A6}" srcOrd="5" destOrd="0" presId="urn:microsoft.com/office/officeart/2005/8/layout/orgChart1"/>
    <dgm:cxn modelId="{5DD3EA71-1741-4F04-84E3-197BF3E96111}" type="presParOf" srcId="{DADC5881-8334-4087-9A26-A9AC12F066A6}" destId="{98C5F942-0D83-4AE9-A208-994FF9C0B824}" srcOrd="0" destOrd="0" presId="urn:microsoft.com/office/officeart/2005/8/layout/orgChart1"/>
    <dgm:cxn modelId="{46046F67-0564-4285-8AA5-D0811BFA918E}" type="presParOf" srcId="{98C5F942-0D83-4AE9-A208-994FF9C0B824}" destId="{8930ACBC-0956-468E-B10A-F3E15B5F1D13}" srcOrd="0" destOrd="0" presId="urn:microsoft.com/office/officeart/2005/8/layout/orgChart1"/>
    <dgm:cxn modelId="{2106D523-915D-478F-B579-156FBFF139C8}" type="presParOf" srcId="{98C5F942-0D83-4AE9-A208-994FF9C0B824}" destId="{D058B65C-5229-4D2A-8F11-69D09E828EFB}" srcOrd="1" destOrd="0" presId="urn:microsoft.com/office/officeart/2005/8/layout/orgChart1"/>
    <dgm:cxn modelId="{EEE71553-799D-45FF-8653-A24861D29D5E}" type="presParOf" srcId="{DADC5881-8334-4087-9A26-A9AC12F066A6}" destId="{F14CA6BC-D5E5-453B-AA93-A65BF6052093}" srcOrd="1" destOrd="0" presId="urn:microsoft.com/office/officeart/2005/8/layout/orgChart1"/>
    <dgm:cxn modelId="{55DC7256-C49F-406E-8967-06643D1753B3}" type="presParOf" srcId="{F14CA6BC-D5E5-453B-AA93-A65BF6052093}" destId="{55B53276-2497-8A43-8FC6-B0DB0B8240C9}" srcOrd="0" destOrd="0" presId="urn:microsoft.com/office/officeart/2005/8/layout/orgChart1"/>
    <dgm:cxn modelId="{64DEC7AF-BE69-4D91-8776-D7D24F0052B1}" type="presParOf" srcId="{F14CA6BC-D5E5-453B-AA93-A65BF6052093}" destId="{44614B46-3B3E-AB47-8E20-0DA41907EE8B}" srcOrd="1" destOrd="0" presId="urn:microsoft.com/office/officeart/2005/8/layout/orgChart1"/>
    <dgm:cxn modelId="{E3CFA81C-7B19-4695-BC8C-991E2937FB85}" type="presParOf" srcId="{44614B46-3B3E-AB47-8E20-0DA41907EE8B}" destId="{6CBA5FAE-4A7C-B54E-BE68-F61A354A0F08}" srcOrd="0" destOrd="0" presId="urn:microsoft.com/office/officeart/2005/8/layout/orgChart1"/>
    <dgm:cxn modelId="{2BD53343-69EB-44BF-A834-282A24876AE5}" type="presParOf" srcId="{6CBA5FAE-4A7C-B54E-BE68-F61A354A0F08}" destId="{8B3BA042-4C2B-5C4E-A01C-E737DC31F383}" srcOrd="0" destOrd="0" presId="urn:microsoft.com/office/officeart/2005/8/layout/orgChart1"/>
    <dgm:cxn modelId="{05F8CEE7-B30B-40BE-9578-C02F54A3FB5C}" type="presParOf" srcId="{6CBA5FAE-4A7C-B54E-BE68-F61A354A0F08}" destId="{D9467AC4-01CA-DD4E-B650-3ED3B73D4633}" srcOrd="1" destOrd="0" presId="urn:microsoft.com/office/officeart/2005/8/layout/orgChart1"/>
    <dgm:cxn modelId="{E646A9BE-CC40-491A-9120-ABF478B4DB53}" type="presParOf" srcId="{44614B46-3B3E-AB47-8E20-0DA41907EE8B}" destId="{C05DD7B9-E5B5-3A49-99FF-B399A9A249B4}" srcOrd="1" destOrd="0" presId="urn:microsoft.com/office/officeart/2005/8/layout/orgChart1"/>
    <dgm:cxn modelId="{15153732-10E0-40CA-9447-7ABD7E7A2683}" type="presParOf" srcId="{44614B46-3B3E-AB47-8E20-0DA41907EE8B}" destId="{E121E2C5-7794-7E4F-9B97-024BA083BB83}" srcOrd="2" destOrd="0" presId="urn:microsoft.com/office/officeart/2005/8/layout/orgChart1"/>
    <dgm:cxn modelId="{A8F00318-10BC-4D92-B2E9-E549754CBE60}" type="presParOf" srcId="{DADC5881-8334-4087-9A26-A9AC12F066A6}" destId="{105229A4-34A1-4CDE-A3C4-CC5AD07579D4}" srcOrd="2" destOrd="0" presId="urn:microsoft.com/office/officeart/2005/8/layout/orgChart1"/>
    <dgm:cxn modelId="{068D2367-2703-40AB-9DE0-874CE69C0748}" type="presParOf" srcId="{335FFC8D-BA82-4F9E-98AC-2301A415D94D}" destId="{05A3F28D-0038-4D50-9F3F-FAD114337446}" srcOrd="6" destOrd="0" presId="urn:microsoft.com/office/officeart/2005/8/layout/orgChart1"/>
    <dgm:cxn modelId="{3E9307D8-0C1A-4D26-AF57-8AD63118ED44}" type="presParOf" srcId="{335FFC8D-BA82-4F9E-98AC-2301A415D94D}" destId="{DC184AF4-C546-4255-83D2-55F2E1D6B576}" srcOrd="7" destOrd="0" presId="urn:microsoft.com/office/officeart/2005/8/layout/orgChart1"/>
    <dgm:cxn modelId="{CFCD2ABB-541D-4C99-80C9-713C6F628B77}" type="presParOf" srcId="{DC184AF4-C546-4255-83D2-55F2E1D6B576}" destId="{AF89830D-62C4-4AF2-81AF-9568BF2F0BA9}" srcOrd="0" destOrd="0" presId="urn:microsoft.com/office/officeart/2005/8/layout/orgChart1"/>
    <dgm:cxn modelId="{61B4B6CB-E363-4650-845D-5592502A229A}" type="presParOf" srcId="{AF89830D-62C4-4AF2-81AF-9568BF2F0BA9}" destId="{DB37551A-513E-48AF-A944-8D04EE08D22F}" srcOrd="0" destOrd="0" presId="urn:microsoft.com/office/officeart/2005/8/layout/orgChart1"/>
    <dgm:cxn modelId="{96AE94D2-2FA1-48D1-A046-B9A8A793EECB}" type="presParOf" srcId="{AF89830D-62C4-4AF2-81AF-9568BF2F0BA9}" destId="{DE67E426-0D60-4D7F-A241-2020C9804EEE}" srcOrd="1" destOrd="0" presId="urn:microsoft.com/office/officeart/2005/8/layout/orgChart1"/>
    <dgm:cxn modelId="{DAC184A8-CB3F-45BB-B67E-257964ACEDBE}" type="presParOf" srcId="{DC184AF4-C546-4255-83D2-55F2E1D6B576}" destId="{F92069AE-C920-40A5-8FBB-D9F4D4810D14}" srcOrd="1" destOrd="0" presId="urn:microsoft.com/office/officeart/2005/8/layout/orgChart1"/>
    <dgm:cxn modelId="{2E88DA79-85F7-4D67-88A8-1E4379FCA167}" type="presParOf" srcId="{F92069AE-C920-40A5-8FBB-D9F4D4810D14}" destId="{C0AF414F-8B7A-4DDB-880E-09DC0CB94B5F}" srcOrd="0" destOrd="0" presId="urn:microsoft.com/office/officeart/2005/8/layout/orgChart1"/>
    <dgm:cxn modelId="{6973A1D4-3197-41D5-9893-B38E8962BAB5}" type="presParOf" srcId="{F92069AE-C920-40A5-8FBB-D9F4D4810D14}" destId="{CDAE3B27-72CD-4F63-8FBC-331B5485A1E1}" srcOrd="1" destOrd="0" presId="urn:microsoft.com/office/officeart/2005/8/layout/orgChart1"/>
    <dgm:cxn modelId="{ED585A0B-5029-4153-8E4F-14C9CBA4DECE}" type="presParOf" srcId="{CDAE3B27-72CD-4F63-8FBC-331B5485A1E1}" destId="{B4E7A401-31FE-4799-97F1-247979644156}" srcOrd="0" destOrd="0" presId="urn:microsoft.com/office/officeart/2005/8/layout/orgChart1"/>
    <dgm:cxn modelId="{93433318-2E76-4E03-BEB8-4ECF8CA03577}" type="presParOf" srcId="{B4E7A401-31FE-4799-97F1-247979644156}" destId="{22355A46-0167-4135-8E92-1E092275FA8F}" srcOrd="0" destOrd="0" presId="urn:microsoft.com/office/officeart/2005/8/layout/orgChart1"/>
    <dgm:cxn modelId="{3F6450C7-0F59-4804-8C2A-8A973253310C}" type="presParOf" srcId="{B4E7A401-31FE-4799-97F1-247979644156}" destId="{3D49064A-30FF-438F-B442-DBB2D7B05FA0}" srcOrd="1" destOrd="0" presId="urn:microsoft.com/office/officeart/2005/8/layout/orgChart1"/>
    <dgm:cxn modelId="{1207A52D-5C5A-4378-AE9D-6EA2BA9677E8}" type="presParOf" srcId="{CDAE3B27-72CD-4F63-8FBC-331B5485A1E1}" destId="{08B245A1-885B-494E-8822-47FC0510182F}" srcOrd="1" destOrd="0" presId="urn:microsoft.com/office/officeart/2005/8/layout/orgChart1"/>
    <dgm:cxn modelId="{A0461750-4C7A-48D0-9916-EEF7A6A5E23C}" type="presParOf" srcId="{CDAE3B27-72CD-4F63-8FBC-331B5485A1E1}" destId="{BC8A47BC-E8E3-4FDF-956B-ED0FCCD4D153}" srcOrd="2" destOrd="0" presId="urn:microsoft.com/office/officeart/2005/8/layout/orgChart1"/>
    <dgm:cxn modelId="{887C2D59-54F5-4135-81C7-3B46A95A3A5D}" type="presParOf" srcId="{DC184AF4-C546-4255-83D2-55F2E1D6B576}" destId="{682AF246-22C4-4ED2-B796-439AB4130452}" srcOrd="2" destOrd="0" presId="urn:microsoft.com/office/officeart/2005/8/layout/orgChart1"/>
    <dgm:cxn modelId="{EFCB7AB8-F4DD-4802-8BDA-CA9EA44ECE28}" type="presParOf" srcId="{335FFC8D-BA82-4F9E-98AC-2301A415D94D}" destId="{4D8B605B-E4A3-435A-80B1-B4E788F1A2C9}" srcOrd="8" destOrd="0" presId="urn:microsoft.com/office/officeart/2005/8/layout/orgChart1"/>
    <dgm:cxn modelId="{24A8A994-C7E1-401F-97CA-9B83FB2961FF}" type="presParOf" srcId="{335FFC8D-BA82-4F9E-98AC-2301A415D94D}" destId="{32F73531-F312-4ABE-B7FC-DDF70528368F}" srcOrd="9" destOrd="0" presId="urn:microsoft.com/office/officeart/2005/8/layout/orgChart1"/>
    <dgm:cxn modelId="{4C0A1C63-6600-4EE9-891D-BF646C9AD9C3}" type="presParOf" srcId="{32F73531-F312-4ABE-B7FC-DDF70528368F}" destId="{8A1AC9CF-D0CA-49C6-B29C-687B2404B31A}" srcOrd="0" destOrd="0" presId="urn:microsoft.com/office/officeart/2005/8/layout/orgChart1"/>
    <dgm:cxn modelId="{C5D10C9B-7103-42CC-B61F-B7BB29ABB5A1}" type="presParOf" srcId="{8A1AC9CF-D0CA-49C6-B29C-687B2404B31A}" destId="{ED503DC4-25C5-46B5-A2C1-E704AC6B2970}" srcOrd="0" destOrd="0" presId="urn:microsoft.com/office/officeart/2005/8/layout/orgChart1"/>
    <dgm:cxn modelId="{9B30F436-D6E8-4E81-851C-DE0C6FA3865A}" type="presParOf" srcId="{8A1AC9CF-D0CA-49C6-B29C-687B2404B31A}" destId="{A869EAD8-64A2-43B8-A2DF-DBC385114A6B}" srcOrd="1" destOrd="0" presId="urn:microsoft.com/office/officeart/2005/8/layout/orgChart1"/>
    <dgm:cxn modelId="{333A7F10-C379-43F7-ACD2-D58512E182E5}" type="presParOf" srcId="{32F73531-F312-4ABE-B7FC-DDF70528368F}" destId="{40D4836D-632E-4E0C-B4D7-3E0CA03B0271}" srcOrd="1" destOrd="0" presId="urn:microsoft.com/office/officeart/2005/8/layout/orgChart1"/>
    <dgm:cxn modelId="{8FDA4F45-754D-4796-BC54-A2F0D7CE3D24}" type="presParOf" srcId="{40D4836D-632E-4E0C-B4D7-3E0CA03B0271}" destId="{3A1EF353-3963-4A17-8FA7-4636B2324103}" srcOrd="0" destOrd="0" presId="urn:microsoft.com/office/officeart/2005/8/layout/orgChart1"/>
    <dgm:cxn modelId="{6ABA6EA2-4613-45A0-B9AF-F86F4C5C6B2E}" type="presParOf" srcId="{40D4836D-632E-4E0C-B4D7-3E0CA03B0271}" destId="{6264C9C4-F67D-468A-A17E-51E8151024DE}" srcOrd="1" destOrd="0" presId="urn:microsoft.com/office/officeart/2005/8/layout/orgChart1"/>
    <dgm:cxn modelId="{46C6D703-4ADD-480A-A363-96EA288BE9D2}" type="presParOf" srcId="{6264C9C4-F67D-468A-A17E-51E8151024DE}" destId="{B8265673-756D-41C1-B077-6B269E858AB7}" srcOrd="0" destOrd="0" presId="urn:microsoft.com/office/officeart/2005/8/layout/orgChart1"/>
    <dgm:cxn modelId="{795FF99A-BA6A-446E-8042-DDAE83D59817}" type="presParOf" srcId="{B8265673-756D-41C1-B077-6B269E858AB7}" destId="{96BD7804-0851-4831-A114-D38C0E6CAD90}" srcOrd="0" destOrd="0" presId="urn:microsoft.com/office/officeart/2005/8/layout/orgChart1"/>
    <dgm:cxn modelId="{DB839736-8F98-439A-B2A6-D1EA8A64EB76}" type="presParOf" srcId="{B8265673-756D-41C1-B077-6B269E858AB7}" destId="{F41F34A0-CC1A-4B54-81E0-8DB99553F0D3}" srcOrd="1" destOrd="0" presId="urn:microsoft.com/office/officeart/2005/8/layout/orgChart1"/>
    <dgm:cxn modelId="{4DD802AD-1978-45FD-BA06-A72D81AACEC2}" type="presParOf" srcId="{6264C9C4-F67D-468A-A17E-51E8151024DE}" destId="{AD1ABB9C-8EEE-4487-9ABD-0A59D6FC1C34}" srcOrd="1" destOrd="0" presId="urn:microsoft.com/office/officeart/2005/8/layout/orgChart1"/>
    <dgm:cxn modelId="{0DEBEC05-BCBA-4361-BFEA-BB55AF93ECA0}" type="presParOf" srcId="{6264C9C4-F67D-468A-A17E-51E8151024DE}" destId="{B0D6B76F-F199-4C81-B3E2-976D078E7B47}" srcOrd="2" destOrd="0" presId="urn:microsoft.com/office/officeart/2005/8/layout/orgChart1"/>
    <dgm:cxn modelId="{91E55F85-5120-4170-BD85-0A55323493AA}" type="presParOf" srcId="{32F73531-F312-4ABE-B7FC-DDF70528368F}" destId="{69CCBD30-D12D-46E4-BF71-A6B0756FE79D}" srcOrd="2" destOrd="0" presId="urn:microsoft.com/office/officeart/2005/8/layout/orgChart1"/>
    <dgm:cxn modelId="{C0F77370-AAD0-4F46-82E4-D787C61FD75D}" type="presParOf" srcId="{335FFC8D-BA82-4F9E-98AC-2301A415D94D}" destId="{997BA076-276D-4BF2-AE0A-1337F9121196}" srcOrd="10" destOrd="0" presId="urn:microsoft.com/office/officeart/2005/8/layout/orgChart1"/>
    <dgm:cxn modelId="{E6040D08-09C1-49F6-ADB3-6C78F390DEB6}" type="presParOf" srcId="{335FFC8D-BA82-4F9E-98AC-2301A415D94D}" destId="{A3B560EE-8E26-423D-B4E4-CAFCE5255E5F}" srcOrd="11" destOrd="0" presId="urn:microsoft.com/office/officeart/2005/8/layout/orgChart1"/>
    <dgm:cxn modelId="{1F5817E5-8F5C-4F2A-A6FD-241612CE7735}" type="presParOf" srcId="{A3B560EE-8E26-423D-B4E4-CAFCE5255E5F}" destId="{7D593E37-5FC2-45DD-92C6-FD721CB89CD6}" srcOrd="0" destOrd="0" presId="urn:microsoft.com/office/officeart/2005/8/layout/orgChart1"/>
    <dgm:cxn modelId="{D6FE0788-FF36-424F-AB9C-8D9F63FD2DB7}" type="presParOf" srcId="{7D593E37-5FC2-45DD-92C6-FD721CB89CD6}" destId="{1B4FF486-3CFE-410A-872F-1BC8EE32541B}" srcOrd="0" destOrd="0" presId="urn:microsoft.com/office/officeart/2005/8/layout/orgChart1"/>
    <dgm:cxn modelId="{ACF85360-7C63-4891-BC34-F57DFD13E28A}" type="presParOf" srcId="{7D593E37-5FC2-45DD-92C6-FD721CB89CD6}" destId="{8CEA700E-44C2-49AB-B91A-CDF8865E318D}" srcOrd="1" destOrd="0" presId="urn:microsoft.com/office/officeart/2005/8/layout/orgChart1"/>
    <dgm:cxn modelId="{C3EE4965-31E0-4C5F-B053-411C6FCCB415}" type="presParOf" srcId="{A3B560EE-8E26-423D-B4E4-CAFCE5255E5F}" destId="{91368706-7BFD-41A6-A716-444803446D57}" srcOrd="1" destOrd="0" presId="urn:microsoft.com/office/officeart/2005/8/layout/orgChart1"/>
    <dgm:cxn modelId="{841C07D2-0C79-45AB-8135-F97C343C3FAB}" type="presParOf" srcId="{91368706-7BFD-41A6-A716-444803446D57}" destId="{40D6FB99-A03D-42E0-8969-3AD9AC443E68}" srcOrd="0" destOrd="0" presId="urn:microsoft.com/office/officeart/2005/8/layout/orgChart1"/>
    <dgm:cxn modelId="{8A1D90E8-D04C-4FD1-9A72-F4963FF82F64}" type="presParOf" srcId="{91368706-7BFD-41A6-A716-444803446D57}" destId="{F09E390D-9FCC-4189-A63D-77F7A965AD38}" srcOrd="1" destOrd="0" presId="urn:microsoft.com/office/officeart/2005/8/layout/orgChart1"/>
    <dgm:cxn modelId="{9106B70D-CA04-4246-B663-7A4E67D161C3}" type="presParOf" srcId="{F09E390D-9FCC-4189-A63D-77F7A965AD38}" destId="{DEC3B43D-4239-4435-9B1C-4115C7015747}" srcOrd="0" destOrd="0" presId="urn:microsoft.com/office/officeart/2005/8/layout/orgChart1"/>
    <dgm:cxn modelId="{18B89544-73EC-4BA1-AAA6-A2BD35649B8A}" type="presParOf" srcId="{DEC3B43D-4239-4435-9B1C-4115C7015747}" destId="{082E867B-A50E-4F83-99A8-BDFA29131D04}" srcOrd="0" destOrd="0" presId="urn:microsoft.com/office/officeart/2005/8/layout/orgChart1"/>
    <dgm:cxn modelId="{0BFE2B27-2FAB-4C77-91D7-012B3F54283C}" type="presParOf" srcId="{DEC3B43D-4239-4435-9B1C-4115C7015747}" destId="{F49EA895-5395-4ADA-A756-14CE43713641}" srcOrd="1" destOrd="0" presId="urn:microsoft.com/office/officeart/2005/8/layout/orgChart1"/>
    <dgm:cxn modelId="{1E6D359A-434C-4ED2-BF60-292F676038C9}" type="presParOf" srcId="{F09E390D-9FCC-4189-A63D-77F7A965AD38}" destId="{43B218B2-917E-4169-B739-223149521CCD}" srcOrd="1" destOrd="0" presId="urn:microsoft.com/office/officeart/2005/8/layout/orgChart1"/>
    <dgm:cxn modelId="{56B008BD-0DFA-4BCE-9EEA-F2A5E87849A0}" type="presParOf" srcId="{F09E390D-9FCC-4189-A63D-77F7A965AD38}" destId="{40571FC3-EE19-4ED4-921F-FEA0ED72D1AE}" srcOrd="2" destOrd="0" presId="urn:microsoft.com/office/officeart/2005/8/layout/orgChart1"/>
    <dgm:cxn modelId="{CA6FB09F-B1B3-4E03-AF99-9A716A2EC8DA}" type="presParOf" srcId="{A3B560EE-8E26-423D-B4E4-CAFCE5255E5F}" destId="{408596A8-4950-40AD-9548-1FC635B0CDB5}" srcOrd="2" destOrd="0" presId="urn:microsoft.com/office/officeart/2005/8/layout/orgChart1"/>
    <dgm:cxn modelId="{804757A3-1959-435C-B059-9D3AA2C3B651}" type="presParOf" srcId="{335FFC8D-BA82-4F9E-98AC-2301A415D94D}" destId="{0E29668D-608F-4CD0-8604-AB66FA112E01}" srcOrd="12" destOrd="0" presId="urn:microsoft.com/office/officeart/2005/8/layout/orgChart1"/>
    <dgm:cxn modelId="{0FA28146-6EE2-4784-B204-6B8F49D7FE6A}" type="presParOf" srcId="{335FFC8D-BA82-4F9E-98AC-2301A415D94D}" destId="{1D640958-D41C-4AC2-A8DD-622F8A656CE5}" srcOrd="13" destOrd="0" presId="urn:microsoft.com/office/officeart/2005/8/layout/orgChart1"/>
    <dgm:cxn modelId="{D1CF08F9-9A1C-45F0-A4F1-1E1CEAE0B3C7}" type="presParOf" srcId="{1D640958-D41C-4AC2-A8DD-622F8A656CE5}" destId="{AEFB89D3-CCA0-4E6C-B592-A656DB885E6A}" srcOrd="0" destOrd="0" presId="urn:microsoft.com/office/officeart/2005/8/layout/orgChart1"/>
    <dgm:cxn modelId="{9BD5A985-2F26-4EE3-99F3-52303EDE5F0C}" type="presParOf" srcId="{AEFB89D3-CCA0-4E6C-B592-A656DB885E6A}" destId="{9F88E9F0-0E4D-4E85-89AF-74F477449D11}" srcOrd="0" destOrd="0" presId="urn:microsoft.com/office/officeart/2005/8/layout/orgChart1"/>
    <dgm:cxn modelId="{AF34CFDA-E406-4881-B581-BE9337D26D99}" type="presParOf" srcId="{AEFB89D3-CCA0-4E6C-B592-A656DB885E6A}" destId="{7EE8045F-1F3B-40B8-91FA-904BD76C9BC4}" srcOrd="1" destOrd="0" presId="urn:microsoft.com/office/officeart/2005/8/layout/orgChart1"/>
    <dgm:cxn modelId="{DF58EF71-6133-4BD5-A591-81387FD81CC2}" type="presParOf" srcId="{1D640958-D41C-4AC2-A8DD-622F8A656CE5}" destId="{EA889CC9-649F-4DB3-87E4-A146729B2E8F}" srcOrd="1" destOrd="0" presId="urn:microsoft.com/office/officeart/2005/8/layout/orgChart1"/>
    <dgm:cxn modelId="{F3840C44-A9A9-4F33-9DB5-AEA31A159BB5}" type="presParOf" srcId="{EA889CC9-649F-4DB3-87E4-A146729B2E8F}" destId="{E002A4B7-9F26-4C63-81C5-AE8405F6D01C}" srcOrd="0" destOrd="0" presId="urn:microsoft.com/office/officeart/2005/8/layout/orgChart1"/>
    <dgm:cxn modelId="{60352B14-1942-479E-A865-FF901238E00F}" type="presParOf" srcId="{EA889CC9-649F-4DB3-87E4-A146729B2E8F}" destId="{35BE805B-9CB0-4567-A063-E167A757F2C1}" srcOrd="1" destOrd="0" presId="urn:microsoft.com/office/officeart/2005/8/layout/orgChart1"/>
    <dgm:cxn modelId="{99E47E56-9148-4210-BA74-AE99DF735A61}" type="presParOf" srcId="{35BE805B-9CB0-4567-A063-E167A757F2C1}" destId="{C151AAB5-715A-4C40-A41F-51605B79CB79}" srcOrd="0" destOrd="0" presId="urn:microsoft.com/office/officeart/2005/8/layout/orgChart1"/>
    <dgm:cxn modelId="{45C5FC77-D867-48D4-B786-01BC27A4D5DF}" type="presParOf" srcId="{C151AAB5-715A-4C40-A41F-51605B79CB79}" destId="{4805C717-CFE9-4494-AAA5-D084624ABD2D}" srcOrd="0" destOrd="0" presId="urn:microsoft.com/office/officeart/2005/8/layout/orgChart1"/>
    <dgm:cxn modelId="{039E3B08-B358-46A4-8C86-DB5E73D68393}" type="presParOf" srcId="{C151AAB5-715A-4C40-A41F-51605B79CB79}" destId="{4B2947F7-DEDA-4D9B-821F-628039CA4ED3}" srcOrd="1" destOrd="0" presId="urn:microsoft.com/office/officeart/2005/8/layout/orgChart1"/>
    <dgm:cxn modelId="{01342EC5-C4D3-4512-8281-286227B9FD55}" type="presParOf" srcId="{35BE805B-9CB0-4567-A063-E167A757F2C1}" destId="{04354110-C3C3-4509-A742-1628896A0657}" srcOrd="1" destOrd="0" presId="urn:microsoft.com/office/officeart/2005/8/layout/orgChart1"/>
    <dgm:cxn modelId="{77DE67EC-03D2-46EA-9EA5-BB5FDDC00FC1}" type="presParOf" srcId="{35BE805B-9CB0-4567-A063-E167A757F2C1}" destId="{91C041FE-0D30-464C-A0EF-C7501E4EC21E}" srcOrd="2" destOrd="0" presId="urn:microsoft.com/office/officeart/2005/8/layout/orgChart1"/>
    <dgm:cxn modelId="{5FB98DEA-7137-4CFD-AD10-34044EF3E2F7}" type="presParOf" srcId="{1D640958-D41C-4AC2-A8DD-622F8A656CE5}" destId="{64684C77-3903-4125-BAEB-2BBAF5F221F4}" srcOrd="2" destOrd="0" presId="urn:microsoft.com/office/officeart/2005/8/layout/orgChart1"/>
    <dgm:cxn modelId="{B4E86656-5E33-43A0-A31A-FC6199EA841D}" type="presParOf" srcId="{1C88704D-B120-43A8-9815-CBE8CB1E6CFA}" destId="{DD7FADF0-C943-448C-A0AE-F497528A46A0}" srcOrd="2" destOrd="0" presId="urn:microsoft.com/office/officeart/2005/8/layout/orgChart1"/>
    <dgm:cxn modelId="{F6AD8DC0-9D26-4E37-A5E6-ABB0E3DE5FDF}" type="presParOf" srcId="{DD7FADF0-C943-448C-A0AE-F497528A46A0}" destId="{77971F77-9DBD-40F2-A7DC-FEDB0C64889D}" srcOrd="0" destOrd="0" presId="urn:microsoft.com/office/officeart/2005/8/layout/orgChart1"/>
    <dgm:cxn modelId="{BD8ED46E-FCB8-4AED-853C-8D713DE04F27}" type="presParOf" srcId="{DD7FADF0-C943-448C-A0AE-F497528A46A0}" destId="{FD1502F0-FB5F-47F1-B4FA-0E1EF09271F2}" srcOrd="1" destOrd="0" presId="urn:microsoft.com/office/officeart/2005/8/layout/orgChart1"/>
    <dgm:cxn modelId="{60B8D3F7-FA03-4F1C-BF4E-38AB54553D8D}" type="presParOf" srcId="{FD1502F0-FB5F-47F1-B4FA-0E1EF09271F2}" destId="{1574E710-1FDA-4E18-88E1-828421CE6689}" srcOrd="0" destOrd="0" presId="urn:microsoft.com/office/officeart/2005/8/layout/orgChart1"/>
    <dgm:cxn modelId="{36EE6D6F-2C38-4CA9-9512-FBC8DD8E4511}" type="presParOf" srcId="{1574E710-1FDA-4E18-88E1-828421CE6689}" destId="{6F887202-C87C-4219-A464-E1147C40FD98}" srcOrd="0" destOrd="0" presId="urn:microsoft.com/office/officeart/2005/8/layout/orgChart1"/>
    <dgm:cxn modelId="{B3E7683C-0646-4591-8A7D-B1684953B0E3}" type="presParOf" srcId="{1574E710-1FDA-4E18-88E1-828421CE6689}" destId="{2F3AE10D-17EC-4114-B2A6-73BBB31A2D4A}" srcOrd="1" destOrd="0" presId="urn:microsoft.com/office/officeart/2005/8/layout/orgChart1"/>
    <dgm:cxn modelId="{58E1FA3A-651D-49DC-A370-CCFAD7E9FD7B}" type="presParOf" srcId="{FD1502F0-FB5F-47F1-B4FA-0E1EF09271F2}" destId="{A8EDE434-69E7-496E-8264-524A4004C724}" srcOrd="1" destOrd="0" presId="urn:microsoft.com/office/officeart/2005/8/layout/orgChart1"/>
    <dgm:cxn modelId="{5926A955-D9C9-4DBB-9623-13A2510097A6}" type="presParOf" srcId="{FD1502F0-FB5F-47F1-B4FA-0E1EF09271F2}" destId="{2F2C600F-6589-4B15-9732-69545AFDAAB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971F77-9DBD-40F2-A7DC-FEDB0C64889D}">
      <dsp:nvSpPr>
        <dsp:cNvPr id="0" name=""/>
        <dsp:cNvSpPr/>
      </dsp:nvSpPr>
      <dsp:spPr>
        <a:xfrm>
          <a:off x="2448905" y="540462"/>
          <a:ext cx="91440" cy="285058"/>
        </a:xfrm>
        <a:custGeom>
          <a:avLst/>
          <a:gdLst/>
          <a:ahLst/>
          <a:cxnLst/>
          <a:rect l="0" t="0" r="0" b="0"/>
          <a:pathLst>
            <a:path>
              <a:moveTo>
                <a:pt x="110787" y="0"/>
              </a:moveTo>
              <a:lnTo>
                <a:pt x="110787" y="285058"/>
              </a:lnTo>
              <a:lnTo>
                <a:pt x="45720" y="28505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2A4B7-9F26-4C63-81C5-AE8405F6D01C}">
      <dsp:nvSpPr>
        <dsp:cNvPr id="0" name=""/>
        <dsp:cNvSpPr/>
      </dsp:nvSpPr>
      <dsp:spPr>
        <a:xfrm>
          <a:off x="4561301" y="1420426"/>
          <a:ext cx="92953" cy="285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058"/>
              </a:lnTo>
              <a:lnTo>
                <a:pt x="92953" y="2850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9668D-608F-4CD0-8604-AB66FA112E01}">
      <dsp:nvSpPr>
        <dsp:cNvPr id="0" name=""/>
        <dsp:cNvSpPr/>
      </dsp:nvSpPr>
      <dsp:spPr>
        <a:xfrm>
          <a:off x="2559693" y="540462"/>
          <a:ext cx="2249484" cy="570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049"/>
              </a:lnTo>
              <a:lnTo>
                <a:pt x="2249484" y="505049"/>
              </a:lnTo>
              <a:lnTo>
                <a:pt x="2249484" y="5701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D6FB99-A03D-42E0-8969-3AD9AC443E68}">
      <dsp:nvSpPr>
        <dsp:cNvPr id="0" name=""/>
        <dsp:cNvSpPr/>
      </dsp:nvSpPr>
      <dsp:spPr>
        <a:xfrm>
          <a:off x="3803095" y="1420426"/>
          <a:ext cx="91440" cy="289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034"/>
              </a:lnTo>
              <a:lnTo>
                <a:pt x="106394" y="2890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7BA076-276D-4BF2-AE0A-1337F9121196}">
      <dsp:nvSpPr>
        <dsp:cNvPr id="0" name=""/>
        <dsp:cNvSpPr/>
      </dsp:nvSpPr>
      <dsp:spPr>
        <a:xfrm>
          <a:off x="2559693" y="540462"/>
          <a:ext cx="1536999" cy="570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049"/>
              </a:lnTo>
              <a:lnTo>
                <a:pt x="1536999" y="505049"/>
              </a:lnTo>
              <a:lnTo>
                <a:pt x="1536999" y="5701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EF353-3963-4A17-8FA7-4636B2324103}">
      <dsp:nvSpPr>
        <dsp:cNvPr id="0" name=""/>
        <dsp:cNvSpPr/>
      </dsp:nvSpPr>
      <dsp:spPr>
        <a:xfrm>
          <a:off x="3061644" y="1420426"/>
          <a:ext cx="92953" cy="285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058"/>
              </a:lnTo>
              <a:lnTo>
                <a:pt x="92953" y="2850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8B605B-E4A3-435A-80B1-B4E788F1A2C9}">
      <dsp:nvSpPr>
        <dsp:cNvPr id="0" name=""/>
        <dsp:cNvSpPr/>
      </dsp:nvSpPr>
      <dsp:spPr>
        <a:xfrm>
          <a:off x="2559693" y="540462"/>
          <a:ext cx="749828" cy="570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049"/>
              </a:lnTo>
              <a:lnTo>
                <a:pt x="749828" y="505049"/>
              </a:lnTo>
              <a:lnTo>
                <a:pt x="749828" y="5701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AF414F-8B7A-4DDB-880E-09DC0CB94B5F}">
      <dsp:nvSpPr>
        <dsp:cNvPr id="0" name=""/>
        <dsp:cNvSpPr/>
      </dsp:nvSpPr>
      <dsp:spPr>
        <a:xfrm>
          <a:off x="2311816" y="1420426"/>
          <a:ext cx="92953" cy="285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058"/>
              </a:lnTo>
              <a:lnTo>
                <a:pt x="92953" y="2850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3F28D-0038-4D50-9F3F-FAD114337446}">
      <dsp:nvSpPr>
        <dsp:cNvPr id="0" name=""/>
        <dsp:cNvSpPr/>
      </dsp:nvSpPr>
      <dsp:spPr>
        <a:xfrm>
          <a:off x="2513973" y="540462"/>
          <a:ext cx="91440" cy="5701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01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B53276-2497-8A43-8FC6-B0DB0B8240C9}">
      <dsp:nvSpPr>
        <dsp:cNvPr id="0" name=""/>
        <dsp:cNvSpPr/>
      </dsp:nvSpPr>
      <dsp:spPr>
        <a:xfrm>
          <a:off x="1561988" y="1420426"/>
          <a:ext cx="92953" cy="285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058"/>
              </a:lnTo>
              <a:lnTo>
                <a:pt x="92953" y="2850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69E5C-5802-4E15-8C88-1327A72D2D45}">
      <dsp:nvSpPr>
        <dsp:cNvPr id="0" name=""/>
        <dsp:cNvSpPr/>
      </dsp:nvSpPr>
      <dsp:spPr>
        <a:xfrm>
          <a:off x="1809865" y="540462"/>
          <a:ext cx="749828" cy="570117"/>
        </a:xfrm>
        <a:custGeom>
          <a:avLst/>
          <a:gdLst/>
          <a:ahLst/>
          <a:cxnLst/>
          <a:rect l="0" t="0" r="0" b="0"/>
          <a:pathLst>
            <a:path>
              <a:moveTo>
                <a:pt x="749828" y="0"/>
              </a:moveTo>
              <a:lnTo>
                <a:pt x="749828" y="505049"/>
              </a:lnTo>
              <a:lnTo>
                <a:pt x="0" y="505049"/>
              </a:lnTo>
              <a:lnTo>
                <a:pt x="0" y="5701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E3F20-E3D7-4B4E-847A-29979C733E55}">
      <dsp:nvSpPr>
        <dsp:cNvPr id="0" name=""/>
        <dsp:cNvSpPr/>
      </dsp:nvSpPr>
      <dsp:spPr>
        <a:xfrm>
          <a:off x="812159" y="1420426"/>
          <a:ext cx="92953" cy="285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058"/>
              </a:lnTo>
              <a:lnTo>
                <a:pt x="92953" y="2850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E20C3-08A2-461A-92DB-C93753A63A71}">
      <dsp:nvSpPr>
        <dsp:cNvPr id="0" name=""/>
        <dsp:cNvSpPr/>
      </dsp:nvSpPr>
      <dsp:spPr>
        <a:xfrm>
          <a:off x="1060036" y="540462"/>
          <a:ext cx="1499656" cy="570117"/>
        </a:xfrm>
        <a:custGeom>
          <a:avLst/>
          <a:gdLst/>
          <a:ahLst/>
          <a:cxnLst/>
          <a:rect l="0" t="0" r="0" b="0"/>
          <a:pathLst>
            <a:path>
              <a:moveTo>
                <a:pt x="1499656" y="0"/>
              </a:moveTo>
              <a:lnTo>
                <a:pt x="1499656" y="505049"/>
              </a:lnTo>
              <a:lnTo>
                <a:pt x="0" y="505049"/>
              </a:lnTo>
              <a:lnTo>
                <a:pt x="0" y="5701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E75DFA-F4BD-41D7-8694-DBEBBDBE14B2}">
      <dsp:nvSpPr>
        <dsp:cNvPr id="0" name=""/>
        <dsp:cNvSpPr/>
      </dsp:nvSpPr>
      <dsp:spPr>
        <a:xfrm>
          <a:off x="62331" y="1420426"/>
          <a:ext cx="92953" cy="285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5058"/>
              </a:lnTo>
              <a:lnTo>
                <a:pt x="92953" y="28505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C4681-7CF3-4222-A788-6D88BB30EE6C}">
      <dsp:nvSpPr>
        <dsp:cNvPr id="0" name=""/>
        <dsp:cNvSpPr/>
      </dsp:nvSpPr>
      <dsp:spPr>
        <a:xfrm>
          <a:off x="310208" y="540462"/>
          <a:ext cx="2249484" cy="570117"/>
        </a:xfrm>
        <a:custGeom>
          <a:avLst/>
          <a:gdLst/>
          <a:ahLst/>
          <a:cxnLst/>
          <a:rect l="0" t="0" r="0" b="0"/>
          <a:pathLst>
            <a:path>
              <a:moveTo>
                <a:pt x="2249484" y="0"/>
              </a:moveTo>
              <a:lnTo>
                <a:pt x="2249484" y="505049"/>
              </a:lnTo>
              <a:lnTo>
                <a:pt x="0" y="505049"/>
              </a:lnTo>
              <a:lnTo>
                <a:pt x="0" y="5701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CD7749-7839-4C41-967F-FFADA5AE6F2F}">
      <dsp:nvSpPr>
        <dsp:cNvPr id="0" name=""/>
        <dsp:cNvSpPr/>
      </dsp:nvSpPr>
      <dsp:spPr>
        <a:xfrm>
          <a:off x="2249847" y="230615"/>
          <a:ext cx="619692" cy="309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900" kern="1200"/>
            <a:t>主席</a:t>
          </a:r>
        </a:p>
      </dsp:txBody>
      <dsp:txXfrm>
        <a:off x="2249847" y="230615"/>
        <a:ext cx="619692" cy="309846"/>
      </dsp:txXfrm>
    </dsp:sp>
    <dsp:sp modelId="{4BC28C21-D8DB-48EC-91C7-64510BA26DDA}">
      <dsp:nvSpPr>
        <dsp:cNvPr id="0" name=""/>
        <dsp:cNvSpPr/>
      </dsp:nvSpPr>
      <dsp:spPr>
        <a:xfrm>
          <a:off x="362" y="1110579"/>
          <a:ext cx="619692" cy="309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900" kern="1200"/>
            <a:t>副主席</a:t>
          </a:r>
        </a:p>
      </dsp:txBody>
      <dsp:txXfrm>
        <a:off x="362" y="1110579"/>
        <a:ext cx="619692" cy="309846"/>
      </dsp:txXfrm>
    </dsp:sp>
    <dsp:sp modelId="{A5401DC2-6987-4656-8DDF-2001F7BC1052}">
      <dsp:nvSpPr>
        <dsp:cNvPr id="0" name=""/>
        <dsp:cNvSpPr/>
      </dsp:nvSpPr>
      <dsp:spPr>
        <a:xfrm>
          <a:off x="155285" y="1550561"/>
          <a:ext cx="619692" cy="309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900" kern="1200"/>
            <a:t>校友部</a:t>
          </a:r>
        </a:p>
      </dsp:txBody>
      <dsp:txXfrm>
        <a:off x="155285" y="1550561"/>
        <a:ext cx="619692" cy="309846"/>
      </dsp:txXfrm>
    </dsp:sp>
    <dsp:sp modelId="{243673C9-D9B4-4ABE-9A3E-4A0C49165B2E}">
      <dsp:nvSpPr>
        <dsp:cNvPr id="0" name=""/>
        <dsp:cNvSpPr/>
      </dsp:nvSpPr>
      <dsp:spPr>
        <a:xfrm>
          <a:off x="750190" y="1110579"/>
          <a:ext cx="619692" cy="309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900" kern="1200"/>
            <a:t>副主席</a:t>
          </a:r>
        </a:p>
      </dsp:txBody>
      <dsp:txXfrm>
        <a:off x="750190" y="1110579"/>
        <a:ext cx="619692" cy="309846"/>
      </dsp:txXfrm>
    </dsp:sp>
    <dsp:sp modelId="{246DD79A-5A01-4147-BE54-A94A8B6F1162}">
      <dsp:nvSpPr>
        <dsp:cNvPr id="0" name=""/>
        <dsp:cNvSpPr/>
      </dsp:nvSpPr>
      <dsp:spPr>
        <a:xfrm>
          <a:off x="905113" y="1550561"/>
          <a:ext cx="619692" cy="309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900" kern="1200"/>
            <a:t>外联部</a:t>
          </a:r>
        </a:p>
      </dsp:txBody>
      <dsp:txXfrm>
        <a:off x="905113" y="1550561"/>
        <a:ext cx="619692" cy="309846"/>
      </dsp:txXfrm>
    </dsp:sp>
    <dsp:sp modelId="{8930ACBC-0956-468E-B10A-F3E15B5F1D13}">
      <dsp:nvSpPr>
        <dsp:cNvPr id="0" name=""/>
        <dsp:cNvSpPr/>
      </dsp:nvSpPr>
      <dsp:spPr>
        <a:xfrm>
          <a:off x="1500018" y="1110579"/>
          <a:ext cx="619692" cy="309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900" kern="1200"/>
            <a:t>副主席</a:t>
          </a:r>
        </a:p>
      </dsp:txBody>
      <dsp:txXfrm>
        <a:off x="1500018" y="1110579"/>
        <a:ext cx="619692" cy="309846"/>
      </dsp:txXfrm>
    </dsp:sp>
    <dsp:sp modelId="{8B3BA042-4C2B-5C4E-A01C-E737DC31F383}">
      <dsp:nvSpPr>
        <dsp:cNvPr id="0" name=""/>
        <dsp:cNvSpPr/>
      </dsp:nvSpPr>
      <dsp:spPr>
        <a:xfrm>
          <a:off x="1654941" y="1550561"/>
          <a:ext cx="619692" cy="309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900" kern="1200"/>
            <a:t>文体部</a:t>
          </a:r>
        </a:p>
      </dsp:txBody>
      <dsp:txXfrm>
        <a:off x="1654941" y="1550561"/>
        <a:ext cx="619692" cy="309846"/>
      </dsp:txXfrm>
    </dsp:sp>
    <dsp:sp modelId="{DB37551A-513E-48AF-A944-8D04EE08D22F}">
      <dsp:nvSpPr>
        <dsp:cNvPr id="0" name=""/>
        <dsp:cNvSpPr/>
      </dsp:nvSpPr>
      <dsp:spPr>
        <a:xfrm>
          <a:off x="2249847" y="1110579"/>
          <a:ext cx="619692" cy="309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900" kern="1200"/>
            <a:t>副主席</a:t>
          </a:r>
        </a:p>
      </dsp:txBody>
      <dsp:txXfrm>
        <a:off x="2249847" y="1110579"/>
        <a:ext cx="619692" cy="309846"/>
      </dsp:txXfrm>
    </dsp:sp>
    <dsp:sp modelId="{22355A46-0167-4135-8E92-1E092275FA8F}">
      <dsp:nvSpPr>
        <dsp:cNvPr id="0" name=""/>
        <dsp:cNvSpPr/>
      </dsp:nvSpPr>
      <dsp:spPr>
        <a:xfrm>
          <a:off x="2404770" y="1550561"/>
          <a:ext cx="619692" cy="309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900" kern="1200"/>
            <a:t>学术部</a:t>
          </a:r>
        </a:p>
      </dsp:txBody>
      <dsp:txXfrm>
        <a:off x="2404770" y="1550561"/>
        <a:ext cx="619692" cy="309846"/>
      </dsp:txXfrm>
    </dsp:sp>
    <dsp:sp modelId="{ED503DC4-25C5-46B5-A2C1-E704AC6B2970}">
      <dsp:nvSpPr>
        <dsp:cNvPr id="0" name=""/>
        <dsp:cNvSpPr/>
      </dsp:nvSpPr>
      <dsp:spPr>
        <a:xfrm>
          <a:off x="2999675" y="1110579"/>
          <a:ext cx="619692" cy="309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900" kern="1200"/>
            <a:t>副主席</a:t>
          </a:r>
        </a:p>
      </dsp:txBody>
      <dsp:txXfrm>
        <a:off x="2999675" y="1110579"/>
        <a:ext cx="619692" cy="309846"/>
      </dsp:txXfrm>
    </dsp:sp>
    <dsp:sp modelId="{96BD7804-0851-4831-A114-D38C0E6CAD90}">
      <dsp:nvSpPr>
        <dsp:cNvPr id="0" name=""/>
        <dsp:cNvSpPr/>
      </dsp:nvSpPr>
      <dsp:spPr>
        <a:xfrm>
          <a:off x="3154598" y="1550561"/>
          <a:ext cx="619692" cy="309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900" kern="1200"/>
            <a:t>宣传部</a:t>
          </a:r>
        </a:p>
      </dsp:txBody>
      <dsp:txXfrm>
        <a:off x="3154598" y="1550561"/>
        <a:ext cx="619692" cy="309846"/>
      </dsp:txXfrm>
    </dsp:sp>
    <dsp:sp modelId="{1B4FF486-3CFE-410A-872F-1BC8EE32541B}">
      <dsp:nvSpPr>
        <dsp:cNvPr id="0" name=""/>
        <dsp:cNvSpPr/>
      </dsp:nvSpPr>
      <dsp:spPr>
        <a:xfrm>
          <a:off x="3786846" y="1110579"/>
          <a:ext cx="619692" cy="309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900" kern="1200"/>
            <a:t>副主席</a:t>
          </a:r>
        </a:p>
      </dsp:txBody>
      <dsp:txXfrm>
        <a:off x="3786846" y="1110579"/>
        <a:ext cx="619692" cy="309846"/>
      </dsp:txXfrm>
    </dsp:sp>
    <dsp:sp modelId="{082E867B-A50E-4F83-99A8-BDFA29131D04}">
      <dsp:nvSpPr>
        <dsp:cNvPr id="0" name=""/>
        <dsp:cNvSpPr/>
      </dsp:nvSpPr>
      <dsp:spPr>
        <a:xfrm>
          <a:off x="3909489" y="1554521"/>
          <a:ext cx="611488" cy="3098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900" kern="1200"/>
            <a:t>公益部</a:t>
          </a:r>
        </a:p>
      </dsp:txBody>
      <dsp:txXfrm>
        <a:off x="3909489" y="1554521"/>
        <a:ext cx="611488" cy="309877"/>
      </dsp:txXfrm>
    </dsp:sp>
    <dsp:sp modelId="{9F88E9F0-0E4D-4E85-89AF-74F477449D11}">
      <dsp:nvSpPr>
        <dsp:cNvPr id="0" name=""/>
        <dsp:cNvSpPr/>
      </dsp:nvSpPr>
      <dsp:spPr>
        <a:xfrm>
          <a:off x="4499331" y="1110579"/>
          <a:ext cx="619692" cy="309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900" kern="1200"/>
            <a:t>副主席</a:t>
          </a:r>
        </a:p>
      </dsp:txBody>
      <dsp:txXfrm>
        <a:off x="4499331" y="1110579"/>
        <a:ext cx="619692" cy="309846"/>
      </dsp:txXfrm>
    </dsp:sp>
    <dsp:sp modelId="{4805C717-CFE9-4494-AAA5-D084624ABD2D}">
      <dsp:nvSpPr>
        <dsp:cNvPr id="0" name=""/>
        <dsp:cNvSpPr/>
      </dsp:nvSpPr>
      <dsp:spPr>
        <a:xfrm>
          <a:off x="4654255" y="1550561"/>
          <a:ext cx="619692" cy="309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900" kern="1200"/>
            <a:t>职业发展部</a:t>
          </a:r>
        </a:p>
      </dsp:txBody>
      <dsp:txXfrm>
        <a:off x="4654255" y="1550561"/>
        <a:ext cx="619692" cy="309846"/>
      </dsp:txXfrm>
    </dsp:sp>
    <dsp:sp modelId="{6F887202-C87C-4219-A464-E1147C40FD98}">
      <dsp:nvSpPr>
        <dsp:cNvPr id="0" name=""/>
        <dsp:cNvSpPr/>
      </dsp:nvSpPr>
      <dsp:spPr>
        <a:xfrm>
          <a:off x="1874932" y="670597"/>
          <a:ext cx="619692" cy="3098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900" kern="1200"/>
            <a:t>秘书长</a:t>
          </a:r>
        </a:p>
      </dsp:txBody>
      <dsp:txXfrm>
        <a:off x="1874932" y="670597"/>
        <a:ext cx="619692" cy="309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1271</Characters>
  <Application>Microsoft Office Word</Application>
  <DocSecurity>0</DocSecurity>
  <Lines>10</Lines>
  <Paragraphs>2</Paragraphs>
  <ScaleCrop>false</ScaleCrop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蒲 琼琼</cp:lastModifiedBy>
  <cp:revision>2</cp:revision>
  <dcterms:created xsi:type="dcterms:W3CDTF">2022-03-08T01:50:00Z</dcterms:created>
  <dcterms:modified xsi:type="dcterms:W3CDTF">2022-03-08T01:50:00Z</dcterms:modified>
</cp:coreProperties>
</file>